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9" w:rsidRDefault="00B3656B" w:rsidP="0045211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  <w:t>FORMATS FOR MASTER DATASETS (3</w:t>
      </w:r>
      <w:r w:rsidRPr="00B3656B">
        <w:rPr>
          <w:rFonts w:ascii="Courier New" w:hAnsi="Courier New" w:cs="Courier New"/>
          <w:b/>
          <w:bCs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  <w:t xml:space="preserve"> </w:t>
      </w:r>
      <w:r w:rsidR="00452119" w:rsidRPr="00452119"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  <w:t>SUBMISSION)</w:t>
      </w:r>
    </w:p>
    <w:p w:rsidR="00BA40E2" w:rsidRPr="00452119" w:rsidRDefault="00B74ABE" w:rsidP="00BA40E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  <w:t xml:space="preserve">Last Update: </w:t>
      </w:r>
      <w:r w:rsidR="00491FA5"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  <w:t>30Sep</w:t>
      </w:r>
      <w:r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  <w:t>2</w:t>
      </w:r>
      <w:r w:rsidR="00BA40E2"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  <w:t>01</w:t>
      </w:r>
      <w:r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  <w:t>5</w:t>
      </w:r>
    </w:p>
    <w:p w:rsidR="00E32016" w:rsidRDefault="00E32016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</w:pPr>
    </w:p>
    <w:p w:rsidR="00847F00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AA42EE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format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531850" w:rsidRPr="00AA42EE" w:rsidRDefault="0053185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847F00" w:rsidRPr="00531850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B400"/>
          <w:sz w:val="16"/>
          <w:szCs w:val="16"/>
          <w:shd w:val="clear" w:color="auto" w:fill="FFFFFF"/>
        </w:rPr>
      </w:pPr>
      <w:r w:rsidRPr="00531850">
        <w:rPr>
          <w:rFonts w:ascii="Courier New" w:hAnsi="Courier New" w:cs="Courier New"/>
          <w:b/>
          <w:color w:val="00B400"/>
          <w:sz w:val="16"/>
          <w:szCs w:val="16"/>
          <w:shd w:val="clear" w:color="auto" w:fill="FFFFFF"/>
        </w:rPr>
        <w:t>**AMPATH</w:t>
      </w:r>
      <w:r w:rsidR="00B3656B">
        <w:rPr>
          <w:rFonts w:ascii="Courier New" w:hAnsi="Courier New" w:cs="Courier New"/>
          <w:b/>
          <w:color w:val="00B400"/>
          <w:sz w:val="16"/>
          <w:szCs w:val="16"/>
          <w:shd w:val="clear" w:color="auto" w:fill="FFFFFF"/>
        </w:rPr>
        <w:t>3</w:t>
      </w:r>
      <w:r w:rsidR="00AA42EE" w:rsidRPr="00531850">
        <w:rPr>
          <w:rFonts w:ascii="Courier New" w:hAnsi="Courier New" w:cs="Courier New"/>
          <w:b/>
          <w:color w:val="00B400"/>
          <w:sz w:val="16"/>
          <w:szCs w:val="16"/>
          <w:shd w:val="clear" w:color="auto" w:fill="FFFFFF"/>
        </w:rPr>
        <w:t>******************************</w:t>
      </w:r>
      <w:r w:rsidRPr="00531850">
        <w:rPr>
          <w:rFonts w:ascii="Courier New" w:hAnsi="Courier New" w:cs="Courier New"/>
          <w:b/>
          <w:color w:val="00B400"/>
          <w:sz w:val="16"/>
          <w:szCs w:val="16"/>
          <w:shd w:val="clear" w:color="auto" w:fill="FFFFFF"/>
        </w:rPr>
        <w:t>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clinfmt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'MTRH Module 1'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Mosoriot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'Turbo'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'Burnt Forest'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Amukura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Naitiri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Chulaimbo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Webuye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'MTRH Module 2'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'MTRH Module 3'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'MTRH Module 4'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Teso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Kitale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Kapenguria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'Mt Elgon'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Iten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Kabarnet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Busia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'Port Victoria'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20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Khuyangu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Chulaimbo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Module 1'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Chulaimbo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Module 2'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Busia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Module 1'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Busia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Module 2'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Ziwa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'Anderson'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Uasin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Gishu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District'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Eldoret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Catholic Church(IDP)'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Eldoret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Police </w:t>
      </w:r>
      <w:proofErr w:type="gram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Station(</w:t>
      </w:r>
      <w:proofErr w:type="gram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IDP)'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30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Majengo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(Our Lady) Church(IDP)'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'Turbo Police Station(IDP)'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Nakuru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(</w:t>
      </w:r>
      <w:proofErr w:type="gram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IDP)'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'Nairobi(IDP)'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Eldoret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Showground(IDP)'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Yamumbi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(IDP)'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Default="0027571F" w:rsidP="0027571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Matharu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proofErr w:type="gram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Center(</w:t>
      </w:r>
      <w:proofErr w:type="gram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IDP)'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Munyaka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PCEA Church(IDP)'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Maji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Mazuri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(IDP)'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'Kamara(IDP)'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40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Eldamaravine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Police Station(IDP)'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Moisbridge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(IDP)'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Langas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Police Station(IDP)'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Default="0027571F" w:rsidP="0027571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Timboroa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Police </w:t>
      </w:r>
      <w:proofErr w:type="gram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Station(</w:t>
      </w:r>
      <w:proofErr w:type="gram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IDP)'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'Bishop 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Muge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(IDP)'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Kipkenyo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(IDP)'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'Endebes(IDP)'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Kachibora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(IDP)'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Cherangany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(IDP)'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Nzioa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Scheme'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50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'Plateau Mission Hospital'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Bumala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A'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Eldoret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Prison'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Kitale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Prison'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Ngeria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Prison'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'MAUTUMA'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'CHEPSAITA'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'KAPTAGAT'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'KESSES'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'LUKOLIS'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60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'BOKOLI'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'ANGURAI'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'CHEPTAIS'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'CHESKAKI'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'MARIGAT'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Huruma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SDH'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'Pioneer Sub-District Hospital'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Mois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Bridge'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Moi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University'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'Soy'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70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Mihuu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Sinoko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'Milo'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Moiben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Mukhobola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Nambale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'MOI BARRACKS'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Busia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Prison'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Saboti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Bumala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B'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80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'MOI TEACHING AND REFERRAL HOSP'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Makutano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Kaptama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(Friends) dispensary'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Sio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Port'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Tulwet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Kopsiro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Changara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Malaba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</w:p>
    <w:p w:rsidR="0027571F" w:rsidRDefault="0027571F" w:rsidP="0027571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Amase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Obekae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90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Tambach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Tenges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Kibisi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'Sango'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Default="0027571F" w:rsidP="0027571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'AIC 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Diguna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Royal Toto Children'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Lupida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Osieko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'Room 7'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Elgeyo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Border'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Riat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100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'Sunga'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Siriba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Kamolo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Kapteren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Health Center'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Madende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Health Center'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Default="0027571F" w:rsidP="0027571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'Rai-plywood'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Mogoget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Biribiriet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Itigo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Lelmokwo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110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Kokwet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Ngechek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cheramei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Murgusi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Cheplasgei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Sigot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Sugoi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A'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Sugoi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B'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Chepkemel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Akichelesit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120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Aboloi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Moding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Sambut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Ngenyilel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Sosiani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Matayos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Health Centre'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Chebaiywa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Kapsara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Sub-district hospital'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Chepterit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Kapyemit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130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Kaborom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Murgor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Hills'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Osorongai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'Family Health Care 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Otpions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Kenya'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'Elgon View Hospital'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'Cedar Clinical Associates'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'Glory health 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centre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and Chemists'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'Amani Health Centre'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Gynocare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Health Centre'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'St. 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Marys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Health Centre - 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Kapsoy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140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'SOS Medical Centre - 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Eldoret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141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'Imani Hospital'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142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'Fountain Health Centre'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143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'St. Luke'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144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EldoretHosp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ynfmt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'yes'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ynnafmt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'yes'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na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ynunkfmt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'yes'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'unknown'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ynunafmt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'yes'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'unknown'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na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7308D4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="0027571F"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ynstpfmt</w:t>
      </w:r>
      <w:proofErr w:type="spellEnd"/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7571F"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'yes'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7571F"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'no'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7571F"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'stopped'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yynfmt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'yes, always'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'yes, sometimes'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travlfmt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'&lt; 30 minutes'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'30-60 minutes'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'1-2 hours'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'&gt; 2 hours'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delivfmt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'spontaneous vaginal'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'C-section'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'breech'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'unknown'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nbarvfmt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'NVP only'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'triple-therapy'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exitfmt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'death'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'transfer out'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defaulted'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'HIV negative'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arvdofmt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'T-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pMTCT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'1 dose'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'2 doses'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'&gt;2 doses'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'&gt;=2 doses'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'Treatment'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deadcozf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'Suicide'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'Accident'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'Murder'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'Illness'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'None'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'Unknown'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50491A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="0027571F"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ptbtxfmt</w:t>
      </w:r>
      <w:proofErr w:type="spellEnd"/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7571F"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'No prior TB </w:t>
      </w:r>
      <w:proofErr w:type="spellStart"/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Tx</w:t>
      </w:r>
      <w:proofErr w:type="spellEnd"/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7571F"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'Defaulted'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7571F"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'Completed'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7571F"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'Current'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potfmt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pMTCT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'VCT'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'PHCT/HCT'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'TB clinic'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'DTC/PITC'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'Inpatient'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'MCH'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'OPD'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991EA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="0027571F"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'Mobile VCT'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7571F"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'POPC'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7571F"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'Adult Inpatient Service'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7571F"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'Pediatric Inpatient </w:t>
      </w:r>
      <w:proofErr w:type="gramStart"/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Service'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;</w:t>
      </w:r>
      <w:proofErr w:type="gramEnd"/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8648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="0027571F"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chivfmt</w:t>
      </w:r>
      <w:proofErr w:type="spellEnd"/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7571F"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'HIV exposed, status indeterminate'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7571F"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'HIV infected'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7571F"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'HIV negative'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inhstfmt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'completed'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'toxicity'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'active TB'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'weight change'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discnfmt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'Side Effects/Toxicity'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'Disruption in Drug Supply/Stock out'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Non-Adherence'</w:t>
      </w:r>
    </w:p>
    <w:p w:rsidR="0027571F" w:rsidRPr="0027571F" w:rsidRDefault="00C81691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="0027571F"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'Treatment Failure'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7571F"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pMTCT</w:t>
      </w:r>
      <w:proofErr w:type="spellEnd"/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Treatment'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7571F"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'Drug Interaction'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7571F"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Refused'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7571F"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'Unknown'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7571F"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pillfmt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'none'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'very few'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'about half'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'most'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'all'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vdrlfmt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'Positive'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'Negative'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'Reactive'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'Non-Reactive'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'Indeterminate'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'Poor Sample Quality'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enctfmt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'adult initial'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'adult return'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peds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initial'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peds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return'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'Chemistry Lab Tests'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Hemotaology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Lab Tests'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'Serology Lab Tests'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'Immunology Lab Tests'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'Molecular Lab Tests'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'Antenatal Clinic Visit'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'Maternity ward visit'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'HIV+ Mother receiving formula for 6 months'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'AMPATH: Baseline Investigation Form'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'AMPATH: Adult Non-Clinical Medication Form'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'AMPATH: 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Pedatric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Non-Clinical Medication Form'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'Adult Nutrition Encounter Form'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'Express Care Stable Patient Form'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'Express Care Referral Form - Stable Patient'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'Express Care High Risk Patient Form'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20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'Express Care Referral Form - High Risk Patient'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'Outreach Field Follow-up Form'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'Adherence Follow-up Questionnaire'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'Adherence Questionnaire - Initial Evaluation'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C81691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'AMPATH - OVC Food Program Assessment Initial Form'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C8169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Mosoriot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Rural Health Centre Encounter Form - Main'</w:t>
      </w:r>
    </w:p>
    <w:p w:rsidR="00C81691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Paediatric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Express Care Form'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'AMPATH Tuberculosis Form'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C8169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Mosoriot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Primary Care 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Peri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-natal Initial Form'</w:t>
      </w:r>
    </w:p>
    <w:p w:rsidR="0027571F" w:rsidRPr="0027571F" w:rsidRDefault="00C81691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="0027571F"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29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Mosoriot</w:t>
      </w:r>
      <w:proofErr w:type="spellEnd"/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Primary Care </w:t>
      </w:r>
      <w:proofErr w:type="spellStart"/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Peri</w:t>
      </w:r>
      <w:proofErr w:type="spellEnd"/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-natal Return Form'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7571F"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30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tmp</w:t>
      </w:r>
      <w:proofErr w:type="spellEnd"/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solution for remote reg. DMs should exclude'</w:t>
      </w:r>
    </w:p>
    <w:p w:rsidR="0027571F" w:rsidRPr="0027571F" w:rsidRDefault="00C81691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lastRenderedPageBreak/>
        <w:tab/>
      </w:r>
      <w:r w:rsidR="0027571F"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31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'For AMPATH Outreach Death Reporting purpose'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7571F"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32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'Antenatal Care Initial Encounter Form'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'Antenatal Care Return Visit Encounter Form'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'Post Natal Care Encounter Form'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'AMPATH Adult Socio-Economic'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'HCT home-based counseling and testing program'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'Main primary care 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enc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type. For CDC RECORDS sites'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'Oncology Initial Encounter Form'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'Oncology Return Encounter Form'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40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'Oncology - Diagnosis Change Form'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'Oncology - Lab and Chemo Tracking Form'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'Oncology - Return Encounter Form with New Diagnostic Info'</w:t>
      </w:r>
    </w:p>
    <w:p w:rsidR="0027571F" w:rsidRPr="0027571F" w:rsidRDefault="0027571F" w:rsidP="00C8169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'AMPATH - Family Planning Form version 1.4'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'PMTCT ANTENATAL ENCOUNTER FORM'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'ONCOLOGY LAB/CHEMOTHERAPY 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Alinoor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- Test Form'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'PMTCT POSTNATAL ENCOUNTER TYPE'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'PMTCTPOSTNATAL'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'Psychosocial Support &amp; Adherence Assessment - Adult Intake Form'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Peri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-natal Encounter Type'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50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'MTRH Pediatric Encounter Type'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'CHW Initial Main Form: head of household'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'CHW Initial Type: women'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'CHW Initial Type: children'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C81691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'HTNDM INITIAL'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'HTNDM RETRUN'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'PEP INITIAL'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'PEP RETURN'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'CHW GENERAL CHILDREN'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C81691" w:rsidRDefault="0027571F" w:rsidP="00C8169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'CHW GENERAL WOMEN'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60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'CHW RETURN PREGNANT'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'CHW RETURN INFANT'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'CHW RETURN POSTNATAL'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C81691" w:rsidRDefault="0027571F" w:rsidP="00C8169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'ADULT PHC'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'PHC INFANT'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'PHC CHILD'</w:t>
      </w:r>
      <w:r w:rsidR="00C8169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'PHCT RETURN'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'PEDS RETURN UNDER FIVE'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C8169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'MENTAL HEALTH INITIAL'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'ONCOLOGY VIA'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70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'ONCOLOGY DYSPLASIA'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'MENTAL HEALTH RETURN'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'MH VALIDATED SCALES'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'PHCT INITIAL'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C8169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'Social Work Initial'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'Adult Initial Cardiology Clinic'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'Adult Return Cardiology Clinic'</w:t>
      </w:r>
    </w:p>
    <w:p w:rsidR="0027571F" w:rsidRPr="0027571F" w:rsidRDefault="0027571F" w:rsidP="00C8169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'COE Diabetes Initial'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'COE Diabetes Return'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80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'Pediatric Nutrition'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'Outreach locator form'</w:t>
      </w:r>
    </w:p>
    <w:p w:rsidR="0027571F" w:rsidRPr="0027571F" w:rsidRDefault="0027571F" w:rsidP="00C8169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'OVC Individual Assessment'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'CDM Hypertension/Diabetes Dispensary'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'PHC Phone Registration'</w:t>
      </w:r>
    </w:p>
    <w:p w:rsidR="0027571F" w:rsidRPr="0027571F" w:rsidRDefault="0027571F" w:rsidP="00C8169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'OVC Encounter Register'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'Breast Cancer Screening Form'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'Histopathology Form'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Papsmear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Form'</w:t>
      </w:r>
    </w:p>
    <w:p w:rsidR="0027571F" w:rsidRPr="0027571F" w:rsidRDefault="0027571F" w:rsidP="00C8169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'Multiple Myeloma Initial Form'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90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'Multiple Myeloma Return Form'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'Hemophilia Initial Form'</w:t>
      </w:r>
    </w:p>
    <w:p w:rsidR="0027571F" w:rsidRPr="0027571F" w:rsidRDefault="0027571F" w:rsidP="00C8169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'Hemophilia Return Form'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'Sickle Cell Initial Form'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'Sickle Cell Return Form'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'Radiology Chest Radiograph Findings'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'Chronic Disease Management (CDM) Dispensary Form'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'LARK study non retained hypertensive patients'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'LARK study non linked hypertensive patients'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'CDM Lost To Follow-up form'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100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'CDM no show </w:t>
      </w:r>
      <w:proofErr w:type="gram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form'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normfmt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'Normal'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'Abnormal'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coughfmt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'white'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'purulent'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'blood'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dwmfmt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'days'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'weeks'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'months'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dwmcfmt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'days'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'weeks'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'months'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'continuous'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C81691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fammfmt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'MOTHER'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'FATHER'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'SIBLING'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'GRANDPARENT'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'AUNT OR UNCLE'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'SELF'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C8169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'MATERNAL GRANDPARENT'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'PATERNAL GRANDPARENT'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'MATERNAL AUNT OR UNCLE'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'PATERNAL AUNT OR UNCLE'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 FAMILY MEMBER'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 NON-</w:t>
      </w:r>
      <w:proofErr w:type="gram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CODED'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howoffmt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'Never'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'Almost Never'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'Some of the time'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'Most of the time'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'Always'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</w:p>
    <w:p w:rsidR="00C81691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txrsnfmt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'TX: CD4&lt;200'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'TX: WHO Stage 3 &amp; CD4&lt;350'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'TX: WHO Stage 4'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'PMTCT'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C8169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'TX: criteria not </w:t>
      </w:r>
      <w:proofErr w:type="gram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specified'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pregofmt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'live birth'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misscarriage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'stillbirth'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'neonatal mortality w/in 7 days'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'neonatal mortality 7-29 </w:t>
      </w:r>
      <w:proofErr w:type="gram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days'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sesevfmt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'Mild'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'Moderate'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'Severe'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'Unknown'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'Fatal'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secerfmt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'Certain'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'Probable/Likely'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'Possible'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'Unlikely'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'Conditional'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Unassessable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dformfmt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'Syrup'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'Tablet'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'Powder'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'Capsule'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artlnfmt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'1st Line Regimen'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'2nd Line Regimen'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'3rd Line Regimen'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chawfmt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'Not disclosed'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'Partially disclosed'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'Disclosure complete'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'Acceptance of HIV diagnosis, management ongoing'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'Unknown'</w:t>
      </w:r>
      <w:r w:rsidR="00C07A4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="00C07A45" w:rsidRPr="00C07A45">
        <w:rPr>
          <w:rFonts w:ascii="Courier New" w:hAnsi="Courier New" w:cs="Courier New"/>
          <w:b/>
          <w:bCs/>
          <w:color w:val="800080"/>
          <w:sz w:val="16"/>
          <w:szCs w:val="16"/>
          <w:shd w:val="clear" w:color="auto" w:fill="FFFFFF"/>
        </w:rPr>
        <w:t>6</w:t>
      </w:r>
      <w:r w:rsidR="00C07A45" w:rsidRPr="00C07A4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='NA'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dplanfmt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'None'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'Initiated'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'Ongoing'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'Completed'</w:t>
      </w:r>
      <w:r w:rsidR="00C07A45" w:rsidRPr="00C07A4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="00C07A45" w:rsidRPr="00C07A45">
        <w:rPr>
          <w:rFonts w:ascii="Courier New" w:hAnsi="Courier New" w:cs="Courier New"/>
          <w:b/>
          <w:bCs/>
          <w:color w:val="800080"/>
          <w:sz w:val="16"/>
          <w:szCs w:val="16"/>
          <w:shd w:val="clear" w:color="auto" w:fill="FFFFFF"/>
        </w:rPr>
        <w:t>5</w:t>
      </w:r>
      <w:r w:rsidR="00C07A45" w:rsidRPr="00C07A4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='NA'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tbtxoutf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'Cured, smear negative'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'Completed, no smear'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'Failure, smear positive at 3 months'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'Failure, smear positive at 5 months'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'Failure, smear positive at 8 months'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'Dead'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'Defaulted'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'Transferred out'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'Completed, smear status </w:t>
      </w:r>
      <w:proofErr w:type="gram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unknown'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delplacf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'Home'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'Health Facility'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'In Transit'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C81691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delhelpf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'Self'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'Nurse'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'Neighbor'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'Traditional Midwife'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'Clinician'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'Relatives'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'Friends'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C8169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C81691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dotbyfmt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'Health Care Worker'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'Household Member, Friend, Relative'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'Community Volunteer'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C8169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'Not </w:t>
      </w:r>
      <w:proofErr w:type="gram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Done'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tbptfmt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'New, Smear Positive'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'Smear Positive, relapse'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'Failure'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'New, Smear Negative'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C8169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'Smear Negative, relapse'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'Retreatment after Defaulting'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'New, 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Extrapulmonary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Extrapulmonary</w:t>
      </w:r>
      <w:proofErr w:type="gram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,relapse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'Transfer in'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:rsidR="00C81691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tbreffmt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'VCT'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'STI clinic'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'Self-Referral'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'HIV Care Clinic'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'Private Sector'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C8169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'Contact Invitation'</w:t>
      </w:r>
      <w:r w:rsidR="00C8169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'Home-based Care'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'Antenatal Clinic'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'Chemist/</w:t>
      </w:r>
      <w:proofErr w:type="gram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Pharmacy'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vistypef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'scheduled'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'unscheduled early'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'unscheduled late'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'initial visit'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'CHW initial visit'</w:t>
      </w:r>
    </w:p>
    <w:p w:rsidR="0027571F" w:rsidRPr="0027571F" w:rsidRDefault="00C81691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="0027571F"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'CHW biannual revisit'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7571F"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'CHW new </w:t>
      </w:r>
      <w:proofErr w:type="gramStart"/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visit'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infpoutf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'Not yet tested for HIV'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'HIV DNA PCR Test result pending'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'HIV positive on DNA PCR'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C81691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'HIV negative on DNA PCR'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'HIV negative on ELISA'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'Discontinued'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'Died'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'Defaulted'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C8169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'Transferred </w:t>
      </w:r>
      <w:proofErr w:type="gram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out'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lastRenderedPageBreak/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civstfmt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'Never Married and Not Living w/Partner'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'Legally Married'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'Living w/Partner'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'Separated'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65227C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="0027571F"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'Divorced'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7571F"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7571F"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'Widowed'</w:t>
      </w:r>
      <w:r w:rsidR="0027571F"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tranfmt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'within AMPATH'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'out of AMPATH'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catchfmt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'lives in AMPATH catchment area'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'lives outside AMPATH catchment area'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C81691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mainincf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'crop farming'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'livestock farming'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'fishing'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'sell vegetables'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'sell charcoal'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C8169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'casual labor'</w:t>
      </w:r>
      <w:r w:rsidR="00C8169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'shop owner'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'landlord'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'small business'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'formal employment'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C81691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incbfmt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'KSH 0-500'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'KSH 501-1000'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'KSH 1001-2000'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'KSH 2001-3000'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'KSH 3001-5000'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C8169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'KSH 5001-10000'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'KSH &gt;</w:t>
      </w:r>
      <w:proofErr w:type="gram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10000'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incafmt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'KSH&lt;0 (debt)'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'KSH 0-500'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'KSH 501-1000'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'KSH 1001-2000'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'KSH 2001-3000'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'KSH &gt;3000'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:rsidR="00C81691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menstfmt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'Normal'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'Abnormal'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'Absence of 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Mentrual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Period'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'Pre-Menopausal'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'Menopausal'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C8169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'Post-</w:t>
      </w:r>
      <w:proofErr w:type="gram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Menopausal'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viafindf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'Not Applicable'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'positive'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'negative'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viacervf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'Normal'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'Positive VIA + 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aceto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-white area'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'Positive VIA + suspicious lesion'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gynplanf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'VIA in 1 year'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'VIA in 3 years'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'Colposcopy'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'Refer to 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Gynae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-Oncology'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'VIA or PAP in 6 months'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056586" w:rsidRPr="0027571F" w:rsidRDefault="00056586" w:rsidP="000565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trbfmt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'Kalenjin/Nandi'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'Luo'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'Luhya'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Kisii</w:t>
      </w:r>
      <w:proofErr w:type="spellEnd"/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'Kikuyu'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99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27571F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*NOT USED IN MASTER DATASET BUT VARIABLES SHOULD BE FORMATTED IF USED IN ANALYSIS;</w:t>
      </w:r>
    </w:p>
    <w:p w:rsidR="0027571F" w:rsidRPr="0027571F" w:rsidRDefault="00056586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</w:t>
      </w:r>
      <w:r w:rsidR="0027571F" w:rsidRPr="0027571F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***</w:t>
      </w:r>
      <w:proofErr w:type="spellStart"/>
      <w:r w:rsidR="0027571F" w:rsidRPr="0027571F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alcoftb</w:t>
      </w:r>
      <w:proofErr w:type="spellEnd"/>
      <w:r w:rsidR="0027571F" w:rsidRPr="0027571F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needs to 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be associated with </w:t>
      </w:r>
      <w:r w:rsidR="0027571F" w:rsidRPr="0027571F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variable </w:t>
      </w:r>
      <w:proofErr w:type="spellStart"/>
      <w:r w:rsidR="0027571F" w:rsidRPr="0027571F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AlcoholHowOften</w:t>
      </w:r>
      <w:proofErr w:type="spellEnd"/>
      <w:r w:rsidR="0027571F" w:rsidRPr="0027571F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and 0 needs to </w:t>
      </w:r>
      <w:r w:rsidR="00341E7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be recoded as missing</w:t>
      </w:r>
      <w:r w:rsidR="0027571F" w:rsidRPr="0027571F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alcoftB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'never'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'monthly or less'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'2-4/month'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'2-3/week'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'4-5/week'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'6+/week'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27571F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***</w:t>
      </w:r>
      <w:proofErr w:type="spellStart"/>
      <w:r w:rsidRPr="0027571F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alcnumB</w:t>
      </w:r>
      <w:proofErr w:type="spellEnd"/>
      <w:r w:rsidRPr="0027571F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needs to </w:t>
      </w:r>
      <w:r w:rsidR="00056586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be associated with</w:t>
      </w:r>
      <w:r w:rsidRPr="0027571F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variable </w:t>
      </w:r>
      <w:proofErr w:type="spellStart"/>
      <w:r w:rsidRPr="0027571F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AlcoholNumberOfDrinks</w:t>
      </w:r>
      <w:proofErr w:type="spellEnd"/>
      <w:r w:rsidRPr="0027571F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alcnumB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'0'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'1-2'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'3-4'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'5-6'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'7-9'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'10+'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27571F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***</w:t>
      </w:r>
      <w:proofErr w:type="spellStart"/>
      <w:r w:rsidRPr="0027571F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alcsix</w:t>
      </w:r>
      <w:proofErr w:type="spellEnd"/>
      <w:r w:rsidRPr="0027571F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needs to be </w:t>
      </w:r>
      <w:r w:rsidR="00056586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associated with</w:t>
      </w:r>
      <w:r w:rsidRPr="0027571F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variable </w:t>
      </w:r>
      <w:proofErr w:type="spellStart"/>
      <w:r w:rsidRPr="0027571F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AlcoholSixOrMoreDrinks</w:t>
      </w:r>
      <w:proofErr w:type="spellEnd"/>
      <w:r w:rsidRPr="0027571F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alcsix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'never'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'&lt; monthly'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'monthly'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'weekly'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'daily or almost daily'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27571F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*END OF UNFORMATTED VARIABLES;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</w:p>
    <w:p w:rsidR="00796540" w:rsidRPr="0027571F" w:rsidRDefault="00796540" w:rsidP="007965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7131B8" w:rsidRDefault="007131B8">
      <w:pPr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</w:p>
    <w:p w:rsidR="00986D20" w:rsidRDefault="00986D20">
      <w:pPr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</w:p>
    <w:p w:rsidR="00986D20" w:rsidRDefault="00986D20">
      <w:pPr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</w:p>
    <w:p w:rsidR="00986D20" w:rsidRDefault="00986D20">
      <w:pPr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</w:p>
    <w:p w:rsidR="00986D20" w:rsidRPr="0027571F" w:rsidRDefault="00986D20">
      <w:pPr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</w:p>
    <w:p w:rsidR="00986D20" w:rsidRDefault="00986D2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B400"/>
          <w:sz w:val="16"/>
          <w:szCs w:val="16"/>
          <w:shd w:val="clear" w:color="auto" w:fill="FFFFFF"/>
        </w:rPr>
      </w:pPr>
    </w:p>
    <w:p w:rsidR="00986D20" w:rsidRDefault="00986D2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B400"/>
          <w:sz w:val="16"/>
          <w:szCs w:val="16"/>
          <w:shd w:val="clear" w:color="auto" w:fill="FFFFFF"/>
        </w:rPr>
      </w:pPr>
    </w:p>
    <w:p w:rsidR="00986D20" w:rsidRDefault="00986D2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B400"/>
          <w:sz w:val="16"/>
          <w:szCs w:val="16"/>
          <w:shd w:val="clear" w:color="auto" w:fill="FFFFFF"/>
        </w:rPr>
      </w:pPr>
    </w:p>
    <w:p w:rsidR="00847F00" w:rsidRPr="00531850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B400"/>
          <w:sz w:val="16"/>
          <w:szCs w:val="16"/>
          <w:shd w:val="clear" w:color="auto" w:fill="FFFFFF"/>
        </w:rPr>
      </w:pPr>
      <w:r w:rsidRPr="00531850">
        <w:rPr>
          <w:rFonts w:ascii="Courier New" w:hAnsi="Courier New" w:cs="Courier New"/>
          <w:b/>
          <w:color w:val="00B400"/>
          <w:sz w:val="16"/>
          <w:szCs w:val="16"/>
          <w:shd w:val="clear" w:color="auto" w:fill="FFFFFF"/>
        </w:rPr>
        <w:t>**IDI</w:t>
      </w:r>
      <w:r w:rsidR="00B3656B">
        <w:rPr>
          <w:rFonts w:ascii="Courier New" w:hAnsi="Courier New" w:cs="Courier New"/>
          <w:b/>
          <w:color w:val="00B400"/>
          <w:sz w:val="16"/>
          <w:szCs w:val="16"/>
          <w:shd w:val="clear" w:color="auto" w:fill="FFFFFF"/>
        </w:rPr>
        <w:t>3</w:t>
      </w:r>
      <w:r w:rsidR="00AA42EE" w:rsidRPr="00531850">
        <w:rPr>
          <w:rFonts w:ascii="Courier New" w:hAnsi="Courier New" w:cs="Courier New"/>
          <w:b/>
          <w:color w:val="00B400"/>
          <w:sz w:val="16"/>
          <w:szCs w:val="16"/>
          <w:shd w:val="clear" w:color="auto" w:fill="FFFFFF"/>
        </w:rPr>
        <w:t>******************************;</w:t>
      </w:r>
    </w:p>
    <w:p w:rsidR="00925900" w:rsidRPr="00AA42EE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$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fundfmt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'A0'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'None'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'A1'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'Self pay'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'A2'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'MAP/Global Fund'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'A3'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'PEPFAR'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'A4'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'IDI'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925900" w:rsidRPr="00AA42EE" w:rsidRDefault="009259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="00847F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'A5'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847F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 Free Drug Program'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="00847F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'A6'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847F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'Trial Sponsored'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847F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'A7'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847F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 (Specify)'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47F00" w:rsidRDefault="00847F00" w:rsidP="00925900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'A8'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'PEPFAR KCC'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'A9'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'NTLP'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27571F" w:rsidRPr="0027571F" w:rsidRDefault="0027571F" w:rsidP="002757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7571F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ynfmt</w:t>
      </w:r>
      <w:proofErr w:type="spellEnd"/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'yes'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7571F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7571F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'no'</w:t>
      </w:r>
      <w:r w:rsidRPr="0027571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413C65" w:rsidRPr="00C24CE9" w:rsidRDefault="00413C65" w:rsidP="00413C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</w:pPr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  *Same format code and value as AMPATH:</w:t>
      </w:r>
    </w:p>
    <w:p w:rsidR="00413C65" w:rsidRDefault="00413C65" w:rsidP="00413C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civstfmt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'Never Married and Not Living w/Partner'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'Legally Married'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413C65" w:rsidRDefault="00413C65" w:rsidP="00413C65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'Living w/Partner'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'Separated'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'Divorced'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'Widowed'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27571F" w:rsidRDefault="0027571F" w:rsidP="00413C65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C24CE9" w:rsidRPr="00C24CE9" w:rsidRDefault="00C24CE9" w:rsidP="00C24C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</w:pPr>
      <w:r w:rsidRPr="00C24CE9"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 xml:space="preserve">  ***</w:t>
      </w:r>
      <w:r w:rsidRPr="00C24CE9">
        <w:rPr>
          <w:rFonts w:ascii="Courier New" w:hAnsi="Courier New" w:cs="Courier New"/>
          <w:bCs/>
          <w:caps/>
          <w:color w:val="00B400"/>
          <w:sz w:val="16"/>
          <w:szCs w:val="16"/>
          <w:shd w:val="clear" w:color="auto" w:fill="FFFFFF"/>
        </w:rPr>
        <w:t>not used in maSter dataset but VARIABLES should be formatted if used in analysis</w:t>
      </w:r>
      <w:r w:rsidRPr="00C24CE9"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>;</w:t>
      </w:r>
    </w:p>
    <w:p w:rsidR="00B97CBA" w:rsidRPr="00C24CE9" w:rsidRDefault="00B97CBA" w:rsidP="00B97C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</w:pPr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  *</w:t>
      </w:r>
      <w:r w:rsidR="0093310D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variable</w:t>
      </w:r>
      <w:r w:rsidR="00995BE2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 </w:t>
      </w:r>
      <w:r w:rsidR="0093310D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‘</w:t>
      </w:r>
      <w:proofErr w:type="spellStart"/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entry_point</w:t>
      </w:r>
      <w:proofErr w:type="spellEnd"/>
      <w:r w:rsidR="0093310D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’</w:t>
      </w:r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 is </w:t>
      </w:r>
      <w:r w:rsidR="00904606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numeric a</w:t>
      </w:r>
      <w:r w:rsidR="00995BE2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nd needs to be </w:t>
      </w:r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format</w:t>
      </w:r>
      <w:r w:rsidR="00904606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ted</w:t>
      </w:r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 </w:t>
      </w:r>
      <w:r w:rsidR="0093310D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as</w:t>
      </w:r>
      <w:r w:rsidR="00995BE2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 </w:t>
      </w:r>
      <w:proofErr w:type="spellStart"/>
      <w:r w:rsidR="00995BE2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referfmt</w:t>
      </w:r>
      <w:proofErr w:type="spellEnd"/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;</w:t>
      </w:r>
    </w:p>
    <w:p w:rsidR="00847F00" w:rsidRPr="00AA42EE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referfmt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Mildmay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'MRC'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'Walter Reed'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'Uganda Youth Anti-Aids Ass.(UYAAS)'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925900" w:rsidRPr="00AA42EE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Mulago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Outpatient 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Dept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(VCT)/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Mulago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Medi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925900" w:rsidRPr="00AA42EE" w:rsidRDefault="00847F00" w:rsidP="00925900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Mulago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Assessment Centre (MAC)/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Mulago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Non-Medical Ward'</w:t>
      </w:r>
      <w:r w:rsidR="009259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 Hospital'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925900" w:rsidRPr="00AA42EE" w:rsidRDefault="00847F00" w:rsidP="00925900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'Private Clinic/Private Doctor'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 Patient'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'Relative/Friend/Spouse'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925900" w:rsidRPr="00AA42EE" w:rsidRDefault="00847F00" w:rsidP="00925900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Self Referral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="009259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'AIDS Information Centre (AIC)'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925900" w:rsidRPr="00AA42EE" w:rsidRDefault="00847F00" w:rsidP="00925900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Mulago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Inpatient Counselling/Testing Program'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'Ministry of Health PMTCT'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47F00" w:rsidRPr="00AA42EE" w:rsidRDefault="00847F00" w:rsidP="00925900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'MUJHU Testing Program'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17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'Joint Clinical Research Centre (JCRC)'</w:t>
      </w:r>
    </w:p>
    <w:p w:rsidR="00847F00" w:rsidRDefault="00847F00" w:rsidP="00925900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18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'PIP (Herpes) Study'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19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Makerere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University/Case Western'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20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'PIDC'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'Marie Stopes'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'Hospice'</w:t>
      </w:r>
      <w:r w:rsidR="009259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'UPDF (Ugandan Army)'</w:t>
      </w:r>
      <w:r w:rsidR="009259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'Uganda Commercial Sex Workers Project'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'Uganda Virus Research Institute'</w:t>
      </w:r>
      <w:r w:rsidR="009259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Profam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27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'Joint Home Care Team (JHCT)'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28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'Kampala City Council (KCC)'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29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'TASO'</w:t>
      </w:r>
      <w:r w:rsidR="009259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30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'Uganda Reproductive Health Bureau (URHB)'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'Family Planning Association of Uganda (FPAU)'</w:t>
      </w:r>
      <w:r w:rsidR="009259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'Uganda Cares'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B97CBA" w:rsidRPr="00C24CE9" w:rsidRDefault="00B97CBA" w:rsidP="00B97C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</w:pPr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  *</w:t>
      </w:r>
      <w:r w:rsidR="0093310D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variable</w:t>
      </w:r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 </w:t>
      </w:r>
      <w:r w:rsidR="0093310D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‘</w:t>
      </w:r>
      <w:proofErr w:type="spellStart"/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entrypoint</w:t>
      </w:r>
      <w:proofErr w:type="spellEnd"/>
      <w:r w:rsidR="0093310D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’</w:t>
      </w:r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 is a numeric field</w:t>
      </w:r>
      <w:r w:rsidR="00995BE2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 and needs to </w:t>
      </w:r>
      <w:r w:rsidR="0093310D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b</w:t>
      </w:r>
      <w:r w:rsidR="00995BE2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e formatted as </w:t>
      </w:r>
      <w:proofErr w:type="spellStart"/>
      <w:r w:rsidR="00995BE2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entptfmt</w:t>
      </w:r>
      <w:proofErr w:type="spellEnd"/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;</w:t>
      </w:r>
    </w:p>
    <w:p w:rsidR="00B97CBA" w:rsidRDefault="00B97CBA" w:rsidP="00B97C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B97CBA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entptfmt</w:t>
      </w:r>
      <w:proofErr w:type="spellEnd"/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'outpatient care'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'inpatient care'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pmtct</w:t>
      </w:r>
      <w:proofErr w:type="spellEnd"/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care'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'TB ward care'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B97CBA" w:rsidRDefault="00B97CBA" w:rsidP="00B97C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'community-based org'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'private care'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self referral</w:t>
      </w:r>
      <w:proofErr w:type="spellEnd"/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B97CBA" w:rsidRDefault="00B97CBA" w:rsidP="00B97CB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'RTC (routine testing and counseling)'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'VCT'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'HCT(</w:t>
      </w:r>
      <w:proofErr w:type="gramEnd"/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home-based)'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B97CBA" w:rsidRPr="00B97CBA" w:rsidRDefault="00B97CBA" w:rsidP="00B97CB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'MCH (mother child health)'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'TB clinic'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14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'Research Institute'</w:t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15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'Family Member'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16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'Transfer-In'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B97CBA" w:rsidRDefault="00B97CBA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531850" w:rsidRPr="00AA42EE" w:rsidRDefault="0053185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986D20" w:rsidRDefault="00986D20">
      <w:pPr>
        <w:spacing w:after="0" w:line="240" w:lineRule="auto"/>
        <w:rPr>
          <w:rFonts w:ascii="Courier New" w:hAnsi="Courier New" w:cs="Courier New"/>
          <w:b/>
          <w:color w:val="00B4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b/>
          <w:color w:val="00B400"/>
          <w:sz w:val="16"/>
          <w:szCs w:val="16"/>
          <w:shd w:val="clear" w:color="auto" w:fill="FFFFFF"/>
        </w:rPr>
        <w:br w:type="page"/>
      </w:r>
    </w:p>
    <w:p w:rsidR="00847F00" w:rsidRPr="00531850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B400"/>
          <w:sz w:val="16"/>
          <w:szCs w:val="16"/>
          <w:shd w:val="clear" w:color="auto" w:fill="FFFFFF"/>
        </w:rPr>
      </w:pPr>
      <w:r w:rsidRPr="00531850">
        <w:rPr>
          <w:rFonts w:ascii="Courier New" w:hAnsi="Courier New" w:cs="Courier New"/>
          <w:b/>
          <w:color w:val="00B400"/>
          <w:sz w:val="16"/>
          <w:szCs w:val="16"/>
          <w:shd w:val="clear" w:color="auto" w:fill="FFFFFF"/>
        </w:rPr>
        <w:lastRenderedPageBreak/>
        <w:t>**</w:t>
      </w:r>
      <w:proofErr w:type="spellStart"/>
      <w:r w:rsidRPr="00531850">
        <w:rPr>
          <w:rFonts w:ascii="Courier New" w:hAnsi="Courier New" w:cs="Courier New"/>
          <w:b/>
          <w:color w:val="00B400"/>
          <w:sz w:val="16"/>
          <w:szCs w:val="16"/>
          <w:shd w:val="clear" w:color="auto" w:fill="FFFFFF"/>
        </w:rPr>
        <w:t>Masaka</w:t>
      </w:r>
      <w:proofErr w:type="spellEnd"/>
      <w:r w:rsidR="00AA42EE" w:rsidRPr="00531850">
        <w:rPr>
          <w:rFonts w:ascii="Courier New" w:hAnsi="Courier New" w:cs="Courier New"/>
          <w:b/>
          <w:color w:val="00B400"/>
          <w:sz w:val="16"/>
          <w:szCs w:val="16"/>
          <w:shd w:val="clear" w:color="auto" w:fill="FFFFFF"/>
        </w:rPr>
        <w:t>******************************;</w:t>
      </w:r>
    </w:p>
    <w:p w:rsidR="00847F00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tbtxpfmt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'INITIAL PHASE'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'CONTINUATION PHASE'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'RE TREATMENT'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'DEFAULTED'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C24CE9" w:rsidRPr="00AA42EE" w:rsidRDefault="00C24CE9" w:rsidP="00C24C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arvadfmt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'GOOD (&gt;= 95%)'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'FAIR (85-94%)'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'POOR (&lt; 85%)'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C24CE9" w:rsidRPr="00AA42EE" w:rsidRDefault="00C24CE9" w:rsidP="00C24C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txsupfmt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'mother'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'father'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'sibling'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'grandparent'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'family member'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'spouse'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C24CE9" w:rsidRPr="00AA42EE" w:rsidRDefault="00C24CE9" w:rsidP="00C24C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'friend'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C24CE9" w:rsidRPr="00AA42EE" w:rsidRDefault="00C24CE9" w:rsidP="00C24C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</w:t>
      </w: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The following have the s</w:t>
      </w: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ame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code and value as AMPATH:</w:t>
      </w:r>
    </w:p>
    <w:p w:rsidR="00C24CE9" w:rsidRPr="00AA42EE" w:rsidRDefault="00C24CE9" w:rsidP="00C24C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ynunkfmt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'yes'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'unknown'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C24CE9" w:rsidRPr="00AA42EE" w:rsidRDefault="00C24CE9" w:rsidP="00C24C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ynfmt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'yes'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C24CE9" w:rsidRDefault="00C24CE9" w:rsidP="00C24C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civstfmt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'Never Married and Not Living w/Partner'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'Legally Married'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C24CE9" w:rsidRDefault="00C24CE9" w:rsidP="00C24CE9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'Living w/Partner'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'Separated'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'Divorced'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'Widowed'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C24CE9" w:rsidRPr="00AA42EE" w:rsidRDefault="00C24CE9" w:rsidP="00C24C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*the following is the same as </w:t>
      </w:r>
      <w:proofErr w:type="spellStart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Mbarara</w:t>
      </w:r>
      <w:proofErr w:type="spellEnd"/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;</w:t>
      </w:r>
    </w:p>
    <w:p w:rsidR="00C24CE9" w:rsidRDefault="00C24CE9" w:rsidP="00C24C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educfmt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'None'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'Primary level'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'Secondary level'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'Tertiary level'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'missing'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C24CE9" w:rsidRDefault="00C24CE9" w:rsidP="00C24CE9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–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'not </w:t>
      </w:r>
      <w:proofErr w:type="gram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applicable'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B141B6" w:rsidRPr="00C24CE9" w:rsidRDefault="00B141B6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</w:pPr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  *</w:t>
      </w:r>
      <w:proofErr w:type="spellStart"/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strtrfmt</w:t>
      </w:r>
      <w:proofErr w:type="spellEnd"/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 is same as Rakai but without values 6 to 9;</w:t>
      </w:r>
    </w:p>
    <w:p w:rsidR="00847F00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strtrfmt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'CLINICAL'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'CD4'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'TLC'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'PMTCT'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'Transfer in on ART'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E5405" w:rsidRDefault="002E5405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*</w:t>
      </w:r>
      <w:proofErr w:type="spellStart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ptbtxfmt</w:t>
      </w:r>
      <w:proofErr w:type="spellEnd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is same as FACES but without 5;</w:t>
      </w:r>
    </w:p>
    <w:p w:rsidR="002E5405" w:rsidRPr="00AA42EE" w:rsidRDefault="002E5405" w:rsidP="002E54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ptbtxfmt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'No prior TB 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Tx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'Defaulted'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'Completed'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'Current'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535A54" w:rsidRPr="00AA42EE" w:rsidRDefault="00535A54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*</w:t>
      </w:r>
      <w:proofErr w:type="spellStart"/>
      <w:r w:rsidR="00995BE2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chngrfmt</w:t>
      </w:r>
      <w:proofErr w:type="spellEnd"/>
      <w:r w:rsidR="00995BE2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is 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same as MTCT plus</w:t>
      </w:r>
      <w:r w:rsidR="00337B1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and Rakai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but without values 15 to 17;</w:t>
      </w:r>
    </w:p>
    <w:p w:rsidR="00925900" w:rsidRPr="00AA42EE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chngrfmt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'PREGNANCY'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'TOXICITY / SIDE EFFECTS'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'TREATMENT FAILURE'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925900" w:rsidRPr="00AA42EE" w:rsidRDefault="00847F00" w:rsidP="00925900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'POOR ADHERENCE'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'ILLNESS / HOSPITALIZATION'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 PATIENT DECISION'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925900" w:rsidRPr="00AA42EE" w:rsidRDefault="00847F00" w:rsidP="00925900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'PLANNED TREATMENT INTERRUPTION'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'NEW TB TREATMENT'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'NEW DRUG AVAILABLE'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C24CE9"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="00C24CE9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C24CE9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'LACK OF PATIENT FINANCES'</w:t>
      </w:r>
    </w:p>
    <w:p w:rsidR="00535A54" w:rsidRPr="00AA42EE" w:rsidRDefault="00847F00" w:rsidP="00535A5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'DRUG INTERACTION'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'DRUGS OUT OF STOCK'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'COMPLETED T-</w:t>
      </w:r>
      <w:proofErr w:type="spellStart"/>
      <w:proofErr w:type="gram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pMTCT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E82C1B" w:rsidRPr="00AA42EE" w:rsidRDefault="00E82C1B" w:rsidP="00E82C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*</w:t>
      </w:r>
      <w:proofErr w:type="spellStart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entptfmt</w:t>
      </w:r>
      <w:proofErr w:type="spellEnd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is s</w:t>
      </w: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ame as 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IDI/FACES</w:t>
      </w:r>
      <w:r w:rsidR="00A92B16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/</w:t>
      </w:r>
      <w:proofErr w:type="spellStart"/>
      <w:r w:rsidR="00A92B16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Mbarara</w:t>
      </w:r>
      <w:proofErr w:type="spellEnd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but no values from 9 to 16</w:t>
      </w: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;</w:t>
      </w:r>
    </w:p>
    <w:p w:rsidR="00925900" w:rsidRPr="00AA42EE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entptfmt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'outpatient care'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'inpatient care'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pmtct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care'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'TB ward care'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47F00" w:rsidRDefault="009259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="00847F00"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847F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'community-based org'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="00847F00"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847F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'private care'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847F00"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847F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="00847F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self referral</w:t>
      </w:r>
      <w:proofErr w:type="spellEnd"/>
      <w:r w:rsidR="00847F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847F00"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="00847F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7308D4" w:rsidRPr="007308D4" w:rsidRDefault="007308D4" w:rsidP="007308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7308D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ptbtxfmt</w:t>
      </w:r>
      <w:proofErr w:type="spellEnd"/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7308D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7308D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'No prior TB </w:t>
      </w:r>
      <w:proofErr w:type="spellStart"/>
      <w:r w:rsidRPr="007308D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Tx</w:t>
      </w:r>
      <w:proofErr w:type="spellEnd"/>
      <w:r w:rsidRPr="007308D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7308D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7308D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'Defaulted'</w:t>
      </w: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7308D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7308D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'Completed'</w:t>
      </w: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7308D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7308D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'Current'</w:t>
      </w: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7308D4" w:rsidRPr="007308D4" w:rsidRDefault="007308D4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7308D4" w:rsidRPr="007308D4" w:rsidRDefault="007308D4" w:rsidP="007308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7308D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enctfmtM</w:t>
      </w:r>
      <w:proofErr w:type="spellEnd"/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7308D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7308D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'adult initial'</w:t>
      </w: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7308D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7308D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'adult return'</w:t>
      </w: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7308D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7308D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7308D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peds</w:t>
      </w:r>
      <w:proofErr w:type="spellEnd"/>
      <w:r w:rsidRPr="007308D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initial'</w:t>
      </w: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7308D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7308D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7308D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peds</w:t>
      </w:r>
      <w:proofErr w:type="spellEnd"/>
      <w:r w:rsidRPr="007308D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return'</w:t>
      </w: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7308D4" w:rsidRPr="007308D4" w:rsidRDefault="007308D4" w:rsidP="007308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7308D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7308D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'general'</w:t>
      </w: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7308D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7308D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'lab results'</w:t>
      </w: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7308D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7308D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'retrospective summary'</w:t>
      </w: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7308D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7308D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'CBC lab results'</w:t>
      </w:r>
    </w:p>
    <w:p w:rsidR="008E1116" w:rsidRDefault="007308D4" w:rsidP="007308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</w:t>
      </w:r>
      <w:r w:rsidRPr="007308D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7308D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'CD4/Viral load results'</w:t>
      </w: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7308D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7308D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'chemistry analysis lab results'</w:t>
      </w:r>
      <w:r w:rsidRPr="007308D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8E1116" w:rsidRPr="008E1116" w:rsidRDefault="008E1116" w:rsidP="008E11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E111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E1116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E111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$</w:t>
      </w:r>
      <w:proofErr w:type="spellStart"/>
      <w:r w:rsidRPr="008E111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whotxstg</w:t>
      </w:r>
      <w:proofErr w:type="spellEnd"/>
      <w:r w:rsidRPr="008E111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E111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'T1'</w:t>
      </w:r>
      <w:r w:rsidRPr="008E111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E111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'WHO Treatment stage 1'</w:t>
      </w:r>
      <w:r w:rsidRPr="008E111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E111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'T2'</w:t>
      </w:r>
      <w:r w:rsidRPr="008E111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E111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'WHO Treatment stage 2'</w:t>
      </w:r>
      <w:r w:rsidRPr="008E111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E1116" w:rsidRPr="008E1116" w:rsidRDefault="008E1116" w:rsidP="008E11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E111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</w:t>
      </w:r>
      <w:r w:rsidRPr="008E111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'T3'</w:t>
      </w:r>
      <w:r w:rsidRPr="008E111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E111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'WHO Treatment stage 3'</w:t>
      </w:r>
      <w:r w:rsidRPr="008E111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E111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'T4'</w:t>
      </w:r>
      <w:r w:rsidRPr="008E111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E111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'WHO Treatment stage 4'</w:t>
      </w:r>
      <w:r w:rsidRPr="008E111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</w:p>
    <w:p w:rsidR="008E1116" w:rsidRPr="008E1116" w:rsidRDefault="008E1116" w:rsidP="007308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93310D" w:rsidRDefault="0093310D" w:rsidP="002A4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986D20" w:rsidRDefault="00986D20">
      <w:pPr>
        <w:spacing w:after="0" w:line="240" w:lineRule="auto"/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</w:pPr>
    </w:p>
    <w:p w:rsidR="00986D20" w:rsidRDefault="00986D20">
      <w:pPr>
        <w:spacing w:after="0" w:line="240" w:lineRule="auto"/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</w:pPr>
    </w:p>
    <w:p w:rsidR="00986D20" w:rsidRDefault="00986D20">
      <w:pPr>
        <w:spacing w:after="0" w:line="240" w:lineRule="auto"/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</w:pPr>
    </w:p>
    <w:p w:rsidR="00847F00" w:rsidRPr="00531850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</w:pPr>
      <w:r w:rsidRPr="00531850"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  <w:t>**Mbarara</w:t>
      </w:r>
      <w:r w:rsidR="004C6A9B"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  <w:t>3</w:t>
      </w:r>
      <w:r w:rsidR="00AA42EE" w:rsidRPr="00531850"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  <w:t>******************************;</w:t>
      </w: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EC75A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incfmt</w:t>
      </w:r>
      <w:proofErr w:type="spellEnd"/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'&lt; 100,000'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'100,000-250,000'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'250,001-500,000'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'&gt; 500,000'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925900" w:rsidRPr="00AA42EE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EC75A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artrsfmt</w:t>
      </w:r>
      <w:proofErr w:type="spellEnd"/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'clinical/CD4 criteria'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'TLC'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pMTCT</w:t>
      </w:r>
      <w:proofErr w:type="spellEnd"/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'PEP'</w:t>
      </w:r>
      <w:r w:rsidR="00D73E51"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;</w:t>
      </w:r>
      <w:r w:rsidR="00D73E5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</w:p>
    <w:p w:rsidR="00847F00" w:rsidRPr="00EC75AE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EC75A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religfmt</w:t>
      </w:r>
      <w:proofErr w:type="spellEnd"/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'Catholic'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'Protestant'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'Muslim'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'Pentecostal'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'Seventh Day Adventist'</w:t>
      </w:r>
    </w:p>
    <w:p w:rsidR="00847F00" w:rsidRPr="00AA42EE" w:rsidRDefault="00847F00" w:rsidP="00925900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'missing'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-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'not </w:t>
      </w:r>
      <w:proofErr w:type="gramStart"/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applicable'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925900" w:rsidRPr="00EC75AE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EC75A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nodrgfmt</w:t>
      </w:r>
      <w:proofErr w:type="spellEnd"/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 Indication'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'Drug Stock Out'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'Defer Until OI Treatment'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925900" w:rsidRPr="00EC75AE" w:rsidRDefault="00847F00" w:rsidP="00925900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'Adherence Concerns'</w:t>
      </w:r>
      <w:r w:rsidR="00925900"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'Ongoing Counseling'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'On Hold </w:t>
      </w:r>
      <w:proofErr w:type="gramStart"/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For</w:t>
      </w:r>
      <w:proofErr w:type="gramEnd"/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Toxicity Washout'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47F00" w:rsidRDefault="00847F00" w:rsidP="00925900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 Treatment Supporter'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Refused'</w:t>
      </w:r>
      <w:r w:rsidR="00925900"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'Active Drugs Unavailable'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A92B16" w:rsidRPr="00AA42EE" w:rsidRDefault="00A92B16" w:rsidP="00A92B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*</w:t>
      </w:r>
      <w:proofErr w:type="spellStart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entptfmt</w:t>
      </w:r>
      <w:proofErr w:type="spellEnd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</w:t>
      </w:r>
      <w:r w:rsidR="00EC75A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present in 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IDI/FACES</w:t>
      </w:r>
      <w:r w:rsidR="00EC75A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Masaka</w:t>
      </w:r>
      <w:proofErr w:type="spellEnd"/>
      <w:r w:rsidR="00EC75A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.  Added 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values </w:t>
      </w:r>
      <w:r w:rsidR="00EC75A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17 &amp; 18 in submission 3</w:t>
      </w: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;</w:t>
      </w:r>
    </w:p>
    <w:p w:rsidR="00EC75AE" w:rsidRPr="00EC75AE" w:rsidRDefault="00EC75AE" w:rsidP="00EC75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EC75A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entptfmt</w:t>
      </w:r>
      <w:proofErr w:type="spellEnd"/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'outpatient care'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'inpatient care'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pmtct</w:t>
      </w:r>
      <w:proofErr w:type="spellEnd"/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care'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'TB ward care'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'community-based org'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EC75AE" w:rsidRPr="00EC75AE" w:rsidRDefault="00EC75AE" w:rsidP="00EC75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'private care'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self referral</w:t>
      </w:r>
      <w:proofErr w:type="spellEnd"/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'RTC (routine testing and counseling)'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'VCT'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EC75AE" w:rsidRPr="00EC75AE" w:rsidRDefault="00EC75AE" w:rsidP="00EC75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'HCT(</w:t>
      </w:r>
      <w:proofErr w:type="gramEnd"/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home-based)'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'MCH (mother child health)'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'TB clinic'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14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'Research Institute'</w:t>
      </w:r>
    </w:p>
    <w:p w:rsidR="00EC75AE" w:rsidRPr="00EC75AE" w:rsidRDefault="00EC75AE" w:rsidP="00EC75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15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'Family Member'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16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'Transfer-In'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17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'STI Clinic'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18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'Unknown'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EC75AE" w:rsidRDefault="00EC75AE" w:rsidP="00482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</w:p>
    <w:p w:rsidR="00482CC4" w:rsidRDefault="00482CC4" w:rsidP="00482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*</w:t>
      </w:r>
      <w:proofErr w:type="spellStart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dropfmt</w:t>
      </w:r>
      <w:proofErr w:type="spellEnd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is same as Tanzania, </w:t>
      </w:r>
      <w:proofErr w:type="spellStart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MTCTPlus</w:t>
      </w:r>
      <w:proofErr w:type="spellEnd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(has 1 to 4), Rakai (has 1 and 2), FACES (has 1 to 6);</w:t>
      </w:r>
    </w:p>
    <w:p w:rsidR="00DE6B43" w:rsidRPr="00EC75AE" w:rsidRDefault="00DE6B43" w:rsidP="00DE6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EC75A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dropfmt</w:t>
      </w:r>
      <w:proofErr w:type="spellEnd"/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withdrew'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'Death'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'Infant determined to be HIV-negative'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'Lost to Follow-up'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transferred out'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2A4B4F" w:rsidRPr="00EC75AE" w:rsidRDefault="002A4B4F" w:rsidP="002A4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EC75A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*the following is the same as </w:t>
      </w:r>
      <w:proofErr w:type="spellStart"/>
      <w:r w:rsidRPr="00EC75A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Masaka</w:t>
      </w:r>
      <w:proofErr w:type="spellEnd"/>
      <w:r w:rsidRPr="00EC75A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;</w:t>
      </w:r>
    </w:p>
    <w:p w:rsidR="002A4B4F" w:rsidRPr="00EC75AE" w:rsidRDefault="002A4B4F" w:rsidP="00BF56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EC75A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educfmt</w:t>
      </w:r>
      <w:proofErr w:type="spellEnd"/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'None'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'Primary level'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'Secondary level'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'Tertiary level'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'missing'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–</w:t>
      </w:r>
      <w:r w:rsidRPr="00EC75A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C75A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'not applicable'</w:t>
      </w:r>
      <w:r w:rsidRPr="00EC75A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925900" w:rsidRPr="004C6A9B" w:rsidRDefault="002A4B4F" w:rsidP="002A4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4C6A9B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</w:t>
      </w:r>
      <w:r w:rsidR="00925900" w:rsidRPr="004C6A9B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</w:t>
      </w:r>
      <w:r w:rsidRPr="004C6A9B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the following is the </w:t>
      </w:r>
      <w:r w:rsidR="00925900" w:rsidRPr="004C6A9B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same as AMPATH </w:t>
      </w:r>
      <w:r w:rsidR="00E82C1B" w:rsidRPr="004C6A9B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except</w:t>
      </w:r>
      <w:r w:rsidR="00925900" w:rsidRPr="004C6A9B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for 5 to 9;</w:t>
      </w:r>
    </w:p>
    <w:p w:rsidR="001D47EC" w:rsidRPr="004C6A9B" w:rsidRDefault="001D47EC" w:rsidP="001D4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4C6A9B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="002A4B4F" w:rsidRPr="004C6A9B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="002A4B4F"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2A4B4F"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travlfmt</w:t>
      </w:r>
      <w:proofErr w:type="spellEnd"/>
      <w:r w:rsidR="002A4B4F"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'&lt; 30 minutes'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'30-60 minutes'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'1-2 hours'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'&gt; 2 hours'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'2-3 hours'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A4B4F" w:rsidRPr="001D47EC" w:rsidRDefault="001D47EC" w:rsidP="001D4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'3-4 hours'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'4-5 hours' </w:t>
      </w: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'5-6 hours'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'&gt; 6 hours'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DE6B43" w:rsidRPr="004C6A9B" w:rsidRDefault="00DE6B43" w:rsidP="00DE6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</w:t>
      </w:r>
      <w:r w:rsidRPr="004C6A9B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*Same format code and value as AMPATH:</w:t>
      </w:r>
    </w:p>
    <w:p w:rsidR="00DE6B43" w:rsidRPr="004C6A9B" w:rsidRDefault="00DE6B43" w:rsidP="00DE6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4C6A9B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civstfmt</w:t>
      </w:r>
      <w:proofErr w:type="spellEnd"/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'Never Married and Not Living w/Partner'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'Legally Married'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DE6B43" w:rsidRPr="00AA42EE" w:rsidRDefault="00DE6B43" w:rsidP="00DE6B43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'Living w/Partner'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'Separated'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'Divorced'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'Widowed'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30048A" w:rsidRPr="004C6A9B" w:rsidRDefault="0030048A" w:rsidP="003004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4C6A9B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alcoftB</w:t>
      </w:r>
      <w:proofErr w:type="spellEnd"/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'never'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'monthly or less'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'2-4/month'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'2-3/week'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'4-5/week'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'6+/week'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4C6A9B"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="004C6A9B"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4C6A9B"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'4+/week'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30048A" w:rsidRPr="0030048A" w:rsidRDefault="0030048A" w:rsidP="003004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4C6A9B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alcnumB</w:t>
      </w:r>
      <w:proofErr w:type="spellEnd"/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'0'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'1-2'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'3-4'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'5-6'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'7-9'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'10+'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F74BA0" w:rsidRPr="00F74BA0" w:rsidRDefault="00F74BA0" w:rsidP="00F74B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4C6A9B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vldtfmt</w:t>
      </w:r>
      <w:proofErr w:type="spellEnd"/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'Sample Collection'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4C6A9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4C6A9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'Lab Test Run'</w:t>
      </w:r>
      <w:r w:rsidRPr="004C6A9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847F00" w:rsidRPr="0030048A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925900" w:rsidRDefault="009259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531850" w:rsidRDefault="0053185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531850" w:rsidRDefault="0053185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986D20" w:rsidRDefault="00986D20">
      <w:pPr>
        <w:spacing w:after="0" w:line="240" w:lineRule="auto"/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  <w:br w:type="page"/>
      </w:r>
    </w:p>
    <w:p w:rsidR="00847F00" w:rsidRPr="00531850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</w:pPr>
      <w:r w:rsidRPr="00531850"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  <w:lastRenderedPageBreak/>
        <w:t>*</w:t>
      </w:r>
      <w:r w:rsidR="00925900" w:rsidRPr="00531850"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  <w:t>*</w:t>
      </w:r>
      <w:r w:rsidRPr="00531850"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  <w:t>Tanzania</w:t>
      </w:r>
      <w:r w:rsidR="00AC78D6"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  <w:t>3</w:t>
      </w:r>
      <w:r w:rsidR="00AA42EE" w:rsidRPr="00531850"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  <w:t>******************************;</w:t>
      </w:r>
    </w:p>
    <w:p w:rsidR="00AC78D6" w:rsidRPr="00BA7267" w:rsidRDefault="009C7E4B" w:rsidP="009C7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</w:pP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BA7267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sitefmt</w:t>
      </w:r>
      <w:proofErr w:type="spellEnd"/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8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Morogoro</w:t>
      </w:r>
      <w:proofErr w:type="spellEnd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Regional Hospital'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9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'Ocean Road Cancer Institute'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10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Tumbi</w:t>
      </w:r>
      <w:proofErr w:type="spellEnd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Hospital, </w:t>
      </w:r>
      <w:proofErr w:type="spellStart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Kibaha</w:t>
      </w:r>
      <w:proofErr w:type="spellEnd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</w:p>
    <w:p w:rsidR="009C7E4B" w:rsidRPr="00BA7267" w:rsidRDefault="00AC78D6" w:rsidP="00AC78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A7267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14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Kisesa</w:t>
      </w:r>
      <w:proofErr w:type="spellEnd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="009C7E4B"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09583A" w:rsidRPr="00BA7267" w:rsidRDefault="0009583A" w:rsidP="000958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BA7267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entptfmt</w:t>
      </w:r>
      <w:proofErr w:type="spellEnd"/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'outpatient care'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'inpatient care'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pmtct</w:t>
      </w:r>
      <w:proofErr w:type="spellEnd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care'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'TB ward care'</w:t>
      </w:r>
    </w:p>
    <w:p w:rsidR="0009583A" w:rsidRPr="00BA7267" w:rsidRDefault="0009583A" w:rsidP="000958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        </w:t>
      </w: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'community-based org'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'private care'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self referral</w:t>
      </w:r>
      <w:proofErr w:type="spellEnd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</w:p>
    <w:p w:rsidR="0009583A" w:rsidRPr="00BA7267" w:rsidRDefault="0009583A" w:rsidP="000958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        </w:t>
      </w: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'RTC (routine testing and counseling)'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'VCT'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'HCT(</w:t>
      </w:r>
      <w:proofErr w:type="gramEnd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home-based)'</w:t>
      </w:r>
    </w:p>
    <w:p w:rsidR="0009583A" w:rsidRPr="00BA7267" w:rsidRDefault="0009583A" w:rsidP="000958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        </w:t>
      </w: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'MCH (mother child health)'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'TB clinic'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14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'Research Institute'</w:t>
      </w:r>
    </w:p>
    <w:p w:rsidR="0009583A" w:rsidRPr="00BA7267" w:rsidRDefault="0009583A" w:rsidP="000958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        </w:t>
      </w: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15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'Family Member'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16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'Transfer-In'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17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'STI Clinic'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</w:p>
    <w:p w:rsidR="00BA7267" w:rsidRPr="00BA7267" w:rsidRDefault="00923636" w:rsidP="009236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BA7267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adhfmt</w:t>
      </w:r>
      <w:proofErr w:type="spellEnd"/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'Good</w:t>
      </w:r>
      <w:r w:rsidR="00BA7267"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: 3 or fewer missed doses since last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BA7267" w:rsidRPr="00BA7267" w:rsidRDefault="00923636" w:rsidP="00BA7267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</w:pP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'Poor</w:t>
      </w:r>
      <w:proofErr w:type="gramEnd"/>
      <w:r w:rsidR="00BA7267"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: 4 or more missed doses since last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</w:p>
    <w:p w:rsidR="00BA7267" w:rsidRPr="00BA7267" w:rsidRDefault="00BA7267" w:rsidP="00BA7267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</w:pP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'Good</w:t>
      </w:r>
      <w:proofErr w:type="gramEnd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: fewer than 2 missed days'</w:t>
      </w:r>
    </w:p>
    <w:p w:rsidR="00923636" w:rsidRPr="00BA7267" w:rsidRDefault="00BA7267" w:rsidP="00BA7267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'Poor: 2 or more missed </w:t>
      </w:r>
      <w:proofErr w:type="gramStart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days'</w:t>
      </w:r>
      <w:r w:rsidR="00923636"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="00923636"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09583A" w:rsidRPr="00BA7267" w:rsidRDefault="00651826" w:rsidP="006518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BA7267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txrsnfmt</w:t>
      </w:r>
      <w:proofErr w:type="spellEnd"/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'TX: CD4&lt;200'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'TX: WHO Stage 3 &amp; CD4&lt;350'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'TX: WHO Stage 4'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'PMTCT'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09583A" w:rsidRPr="00BA7267" w:rsidRDefault="00651826" w:rsidP="0009583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'TX: criteria not specified'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'TX: CD4&lt;350'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'TX: other reason'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'TX: WHO </w:t>
      </w:r>
      <w:proofErr w:type="gramStart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Stage  </w:t>
      </w:r>
      <w:proofErr w:type="spellStart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Peds</w:t>
      </w:r>
      <w:proofErr w:type="spellEnd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gramEnd"/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923636" w:rsidRPr="00BA7267" w:rsidRDefault="00651826" w:rsidP="0009583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</w:pP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'TX: </w:t>
      </w:r>
      <w:proofErr w:type="spellStart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Peds</w:t>
      </w:r>
      <w:proofErr w:type="spellEnd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&gt;18mnths CD4&lt;15%'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'TX: </w:t>
      </w:r>
      <w:proofErr w:type="spellStart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Peds</w:t>
      </w:r>
      <w:proofErr w:type="spellEnd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&lt;18mnths CD4&lt;20%'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'TX: Children &gt;= 5 years CD4% &lt; 15%'</w:t>
      </w:r>
    </w:p>
    <w:p w:rsidR="00651826" w:rsidRPr="00BA7267" w:rsidRDefault="00923636" w:rsidP="0009583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'Children Pediatric WHO Stage III'</w:t>
      </w:r>
      <w:r w:rsidR="00651826"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651826" w:rsidRPr="00BA7267" w:rsidRDefault="00651826" w:rsidP="006518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BA7267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encTZfmt</w:t>
      </w:r>
      <w:proofErr w:type="spellEnd"/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1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'adult initial'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2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'adult return'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3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peds</w:t>
      </w:r>
      <w:proofErr w:type="spellEnd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initial'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4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peds</w:t>
      </w:r>
      <w:proofErr w:type="spellEnd"/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return'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5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'initial'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6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'return'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:rsidR="008A7005" w:rsidRPr="008A7005" w:rsidRDefault="008A7005" w:rsidP="008A7005">
      <w:pPr>
        <w:autoSpaceDE w:val="0"/>
        <w:autoSpaceDN w:val="0"/>
        <w:adjustRightInd w:val="0"/>
        <w:spacing w:after="0" w:line="240" w:lineRule="auto"/>
        <w:ind w:left="720" w:hanging="54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A7005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 </w:t>
      </w:r>
      <w:proofErr w:type="spellStart"/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arvstfmt</w:t>
      </w:r>
      <w:proofErr w:type="spellEnd"/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A700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A70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'Pregnancy'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A700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A70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'Poor Adherence'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A700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A70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Decision'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A700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A70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'Completed total PMTCT'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A700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A70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'Stock Out'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A700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A70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'Start TB Treatment'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A700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A70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'Nausea/Vomiting'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A700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A70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A70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Diarhhea</w:t>
      </w:r>
      <w:proofErr w:type="spellEnd"/>
      <w:r w:rsidRPr="008A70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A700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A70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'Headache'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8A700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A70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'Fever'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A700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A70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'Rash'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br/>
      </w:r>
      <w:r w:rsidRPr="008A700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A70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'Peripheral Neuropathy'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A700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A70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'Hepatitis'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A700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14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'J</w:t>
      </w:r>
      <w:r w:rsidRPr="008A70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a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u</w:t>
      </w:r>
      <w:r w:rsidRPr="008A70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ndice'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A700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15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A70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'Dementia'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A700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16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A70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A70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Anaemia</w:t>
      </w:r>
      <w:proofErr w:type="spellEnd"/>
      <w:r w:rsidRPr="008A70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A700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17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A70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'Pancreatitis'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br/>
      </w:r>
      <w:r w:rsidRPr="008A700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18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A70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'CNS Adverse Event'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A700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19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A70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 Adverse Event'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A700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20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A70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'Treatment failure, Clinical'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br/>
      </w:r>
      <w:r w:rsidRPr="008A700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21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A70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'Treatme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n</w:t>
      </w:r>
      <w:r w:rsidRPr="008A70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t Failure, Immunology'</w:t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A700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22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A70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 Reason'</w:t>
      </w:r>
      <w:r w:rsidRPr="008A70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015A2D" w:rsidRPr="00BA7267" w:rsidRDefault="00AA42EE" w:rsidP="00AA4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BA7267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prefmt</w:t>
      </w:r>
      <w:proofErr w:type="spellEnd"/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0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'None'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1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'PMTCT Combination therapy'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2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'PMTCT Monotherapy'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47F00" w:rsidRPr="00BA7267" w:rsidRDefault="00AA42EE" w:rsidP="00015A2D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A7267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3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'Prior Therapy (transfer in without records)'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4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'Transfer in (with records)'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r w:rsidR="00847F00"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</w:p>
    <w:p w:rsidR="00973301" w:rsidRPr="00BA7267" w:rsidRDefault="00973301" w:rsidP="009733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A7267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*Same format code and value as AMPATH:</w:t>
      </w:r>
    </w:p>
    <w:p w:rsidR="00973301" w:rsidRPr="00BA7267" w:rsidRDefault="00973301" w:rsidP="009733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BA7267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civstfmt</w:t>
      </w:r>
      <w:proofErr w:type="spellEnd"/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1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'Never Married and Not Living w/Partner'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2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'Legally Married'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973301" w:rsidRPr="00BA7267" w:rsidRDefault="00973301" w:rsidP="0097330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A7267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3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'Living w/Partner'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4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'Separated'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5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'Divorced'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6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'Widowed'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482CC4" w:rsidRPr="00BA7267" w:rsidRDefault="00482CC4" w:rsidP="00482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A7267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*</w:t>
      </w:r>
      <w:proofErr w:type="spellStart"/>
      <w:r w:rsidRPr="00BA7267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dropfmt</w:t>
      </w:r>
      <w:proofErr w:type="spellEnd"/>
      <w:r w:rsidRPr="00BA7267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is same </w:t>
      </w:r>
      <w:proofErr w:type="spellStart"/>
      <w:r w:rsidRPr="00BA7267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Mbarara</w:t>
      </w:r>
      <w:proofErr w:type="spellEnd"/>
      <w:r w:rsidRPr="00BA7267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, </w:t>
      </w:r>
      <w:proofErr w:type="spellStart"/>
      <w:r w:rsidRPr="00BA7267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MTCTPlus</w:t>
      </w:r>
      <w:proofErr w:type="spellEnd"/>
      <w:r w:rsidRPr="00BA7267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(has 1 to 4), Rakai (has 1 and 2), FACES (has 1 to 6);</w:t>
      </w:r>
    </w:p>
    <w:p w:rsidR="009C7E4B" w:rsidRPr="00BA7267" w:rsidRDefault="009C7E4B" w:rsidP="009C7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A7267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Pr="00BA7267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dropfmt</w:t>
      </w:r>
      <w:proofErr w:type="spellEnd"/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1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withdrew'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2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'Death'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3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'Infant determined to be HIV-negative'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A7267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4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'Lost to Follow-up'</w:t>
      </w:r>
    </w:p>
    <w:p w:rsidR="009C7E4B" w:rsidRPr="00651826" w:rsidRDefault="009C7E4B" w:rsidP="009C7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BA7267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5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transferred out'</w:t>
      </w:r>
      <w:r w:rsidR="00923636"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="00923636"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="00923636"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923636"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'Other' </w:t>
      </w:r>
      <w:r w:rsidR="00923636" w:rsidRPr="00BA726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="00923636"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923636" w:rsidRPr="00BA726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defaulted'</w:t>
      </w:r>
      <w:r w:rsidRPr="00BA726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015A2D" w:rsidRDefault="00015A2D">
      <w:pPr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535A54" w:rsidRDefault="00535A54">
      <w:pPr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531850" w:rsidRDefault="00531850">
      <w:pPr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AA0AF0" w:rsidRDefault="00AA0AF0">
      <w:pPr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AA0AF0" w:rsidRDefault="00AA0AF0">
      <w:pPr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847F00" w:rsidRPr="00531850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6"/>
          <w:szCs w:val="16"/>
          <w:shd w:val="clear" w:color="auto" w:fill="FFFFFF"/>
        </w:rPr>
      </w:pPr>
      <w:r w:rsidRPr="00531850"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  <w:t>**FACES</w:t>
      </w:r>
      <w:r w:rsidR="001B1F09"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  <w:t>3</w:t>
      </w:r>
      <w:r w:rsidR="00AA42EE" w:rsidRPr="00531850"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  <w:t>******************************;</w:t>
      </w:r>
    </w:p>
    <w:p w:rsidR="001B1F09" w:rsidRPr="0086255E" w:rsidRDefault="001B1F09" w:rsidP="001B1F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6255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astchfmt</w:t>
      </w:r>
      <w:proofErr w:type="spellEnd"/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'Toxicity'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'Completed Total PMTCT'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'Drug Interaction'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'Regimen Failure'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1B1F09" w:rsidRDefault="001B1F09" w:rsidP="001B1F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6255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/*6='Completed PPCT'*/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'Weight Change'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'Clinic ran out of Meds'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'Side Effects'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'New TB'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1B1F09" w:rsidRDefault="001B1F09" w:rsidP="001B1F09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Decision'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'Immunological Failure'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Virologic</w:t>
      </w:r>
      <w:proofErr w:type="spellEnd"/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Failure'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'Lost to Follow-up'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1B1F09" w:rsidRDefault="001B1F09" w:rsidP="001B1F09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14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'New ARV drug Available'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15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'Pregnancy'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16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'Risk of Pregnancy'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17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'Poor Adherence'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1B1F09" w:rsidRDefault="001B1F09" w:rsidP="001B1F09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18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'Illness/Hospitalization'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19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'Switch to 2nd-line'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1B1F09" w:rsidRPr="0086255E" w:rsidRDefault="001B1F09" w:rsidP="001B1F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6255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astrtfmt</w:t>
      </w:r>
      <w:proofErr w:type="spellEnd"/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'PMTCT'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'PEP'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'HAART'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'Other, non-coded'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'Option B+'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'Preconception Care'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1B1F09" w:rsidRPr="0086255E" w:rsidRDefault="001B1F09" w:rsidP="001B1F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'Discordance'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'Co-Infection'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'Research'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847F00" w:rsidRPr="0086255E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6255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hivtfmt</w:t>
      </w:r>
      <w:proofErr w:type="spellEnd"/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'Rapid 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'Dry Spot PCR'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:rsidR="0086255E" w:rsidRPr="0086255E" w:rsidRDefault="001E008F" w:rsidP="008625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6255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="00847F00" w:rsidRPr="0086255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="00847F00"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847F00"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edfmt</w:t>
      </w:r>
      <w:proofErr w:type="spellEnd"/>
      <w:r w:rsidR="00847F00"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847F00"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="00847F00"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847F00"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'NONE'</w:t>
      </w:r>
      <w:r w:rsidR="00847F00"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847F00"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="00847F00"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847F00"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'SOME PRIMARY'</w:t>
      </w:r>
      <w:r w:rsidR="00847F00"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847F00"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="00847F00"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847F00"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'SOME SECONDARY'</w:t>
      </w:r>
      <w:r w:rsidR="00847F00"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847F00"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="00847F00"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847F00"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'SOME COLLEGE/UNIVERSITY'</w:t>
      </w:r>
      <w:r w:rsidR="0086255E"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="0086255E"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="0086255E"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86255E"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'PRIMARY COMPLETED'</w:t>
      </w:r>
      <w:r w:rsidR="0086255E"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47F00" w:rsidRPr="0086255E" w:rsidRDefault="0086255E" w:rsidP="008625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'SECONDARY COMPLETED'</w:t>
      </w:r>
      <w:r w:rsidR="00847F00"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1E008F" w:rsidRPr="0086255E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6255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dropfmt</w:t>
      </w:r>
      <w:proofErr w:type="spellEnd"/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withdrew'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'Death'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'Infant determined to be HIV-negative'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47F00" w:rsidRPr="0086255E" w:rsidRDefault="00847F00" w:rsidP="001E008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'Lost to Follow-up'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transferred out'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2E5405" w:rsidRPr="0086255E" w:rsidRDefault="002E5405" w:rsidP="002E54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6255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ptbtxfmt</w:t>
      </w:r>
      <w:proofErr w:type="spellEnd"/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'No prior TB </w:t>
      </w:r>
      <w:proofErr w:type="spellStart"/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Tx</w:t>
      </w:r>
      <w:proofErr w:type="spellEnd"/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'Defaulted'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'Completed'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'Current'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E5405" w:rsidRPr="0086255E" w:rsidRDefault="002E5405" w:rsidP="002E5405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T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reated, complet</w:t>
      </w:r>
      <w:r w:rsid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ion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proofErr w:type="spellStart"/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unk</w:t>
      </w:r>
      <w:proofErr w:type="spellEnd"/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86255E" w:rsidRPr="0086255E" w:rsidRDefault="00973301" w:rsidP="009733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6255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hivstfmt</w:t>
      </w:r>
      <w:proofErr w:type="spellEnd"/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'Negative'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'Positive'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'Exposed - status indeterminate'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'Unknown'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973301" w:rsidRPr="0086255E" w:rsidRDefault="0086255E" w:rsidP="0086255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'HIV Negative, Still Breastfeeding'</w:t>
      </w:r>
      <w:r w:rsidR="00973301"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2E5405" w:rsidRPr="0086255E" w:rsidRDefault="002E5405" w:rsidP="002E54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6255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civstfmt</w:t>
      </w:r>
      <w:proofErr w:type="spellEnd"/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'Never Married and Not Living w/Partner'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'Legally Married'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E5405" w:rsidRPr="0086255E" w:rsidRDefault="002E5405" w:rsidP="002E5405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'Living w/Partner'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'Separated'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'Divorced'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'Widowed'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055347" w:rsidRPr="0086255E" w:rsidRDefault="00055347" w:rsidP="000553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6255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ynnafmt</w:t>
      </w:r>
      <w:proofErr w:type="spellEnd"/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'yes'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na</w:t>
      </w:r>
      <w:proofErr w:type="spellEnd"/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055347" w:rsidRPr="00AA0AF0" w:rsidRDefault="00055347" w:rsidP="000553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0AF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0AF0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0AF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0AF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pregofmt</w:t>
      </w:r>
      <w:proofErr w:type="spellEnd"/>
      <w:r w:rsidRPr="00AA0AF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0AF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0AF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0AF0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'live birth'</w:t>
      </w:r>
      <w:r w:rsidRPr="00AA0AF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0AF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0AF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0AF0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AA0AF0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misscarriage</w:t>
      </w:r>
      <w:proofErr w:type="spellEnd"/>
      <w:r w:rsidRPr="00AA0AF0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AA0AF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0AF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0AF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0AF0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'stillbirth'</w:t>
      </w:r>
      <w:r w:rsidRPr="00AA0AF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AA0AF0" w:rsidRPr="00AA0AF0" w:rsidRDefault="00055347" w:rsidP="00055347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</w:pPr>
      <w:r w:rsidRPr="00AA0AF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0AF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0AF0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'neonatal mortality w/in 7 days'</w:t>
      </w:r>
      <w:r w:rsidRPr="00AA0AF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0AF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0AF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0AF0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'neonatal mortality 7-29 days'</w:t>
      </w:r>
      <w:r w:rsidRPr="00AA0AF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0AF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AA0AF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0AF0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="00AA0AF0" w:rsidRPr="00AA0AF0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</w:p>
    <w:p w:rsidR="00055347" w:rsidRPr="00AA0AF0" w:rsidRDefault="00AA0AF0" w:rsidP="00055347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0AF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AA0AF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0AF0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'pregnancy loss/still birth'</w:t>
      </w:r>
      <w:r w:rsidRPr="00AA0AF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0AF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AA0AF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proofErr w:type="gramStart"/>
      <w:r w:rsidRPr="00AA0AF0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'Abortion'</w:t>
      </w:r>
      <w:r w:rsidR="00055347" w:rsidRPr="00AA0AF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E82C1B" w:rsidRPr="0086255E" w:rsidRDefault="00E82C1B" w:rsidP="00E82C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6255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="002F1656" w:rsidRPr="0086255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="002F1656"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2F1656"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entptfmt</w:t>
      </w:r>
      <w:proofErr w:type="spellEnd"/>
      <w:r w:rsidR="002F1656"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'outpatient care'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'inpatient care'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pmtct</w:t>
      </w:r>
      <w:proofErr w:type="spellEnd"/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care'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'TB ward care'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E82C1B" w:rsidRPr="0086255E" w:rsidRDefault="00E82C1B" w:rsidP="00E82C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'community-based org'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'private care'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self referral</w:t>
      </w:r>
      <w:proofErr w:type="spellEnd"/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E82C1B" w:rsidRPr="0086255E" w:rsidRDefault="00E82C1B" w:rsidP="00E82C1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'RTC (routine testing and counseling)'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'VCT'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'HCT(</w:t>
      </w:r>
      <w:proofErr w:type="gramEnd"/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home-based)'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F1656" w:rsidRDefault="00E82C1B" w:rsidP="00E82C1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'MCH (mother child health)'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'TB clinic'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14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'Research Institute'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15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'Family Member'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6255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16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6255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'Transfer-In'</w:t>
      </w:r>
      <w:r w:rsidRPr="0086255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1F3293" w:rsidRPr="001F3293" w:rsidRDefault="001F3293" w:rsidP="001F32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1F329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ynfmt</w:t>
      </w:r>
      <w:proofErr w:type="spellEnd"/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'yes'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'no'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1F3293" w:rsidRPr="001F3293" w:rsidRDefault="001F3293" w:rsidP="001F32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1F329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arvadfmt</w:t>
      </w:r>
      <w:proofErr w:type="spellEnd"/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'GOOD (&gt;= 95%)'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'FAIR (85-94%)'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'POOR (&lt; 85%)'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1F3293" w:rsidRDefault="001F3293" w:rsidP="001F32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1F329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locfmt</w:t>
      </w:r>
      <w:proofErr w:type="spellEnd"/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'Lumumba Kisumu'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'FHOK  Kisumu'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'Suba District Hospital (SDH)'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1F3293" w:rsidRDefault="001F3293" w:rsidP="001F3293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Migori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District Hospital (MDH)'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Tuungane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Kisumu'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Pandpieri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Kisumu'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Muhuru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Nyatike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1F3293" w:rsidRDefault="001F3293" w:rsidP="001F3293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Karungu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Nyatike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Nyamaraga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Migori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Ogongo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Suba'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Macalder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Nyatike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</w:p>
    <w:p w:rsidR="001F3293" w:rsidRDefault="001F3293" w:rsidP="001F3293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16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Rongo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District Hospital (RDH)'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18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Ongo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Rongo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20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'Tom 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Mboya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Suba'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23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Tuungane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Suba'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</w:p>
    <w:p w:rsidR="001F3293" w:rsidRDefault="001F3293" w:rsidP="001F3293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</w:pP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24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Nyandiwa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Suba'</w:t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26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Magunga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Suba'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28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Mbita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District Hospital'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35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Ogwedhi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Migori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36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Lwanda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Migori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</w:p>
    <w:p w:rsidR="001F3293" w:rsidRPr="001F3293" w:rsidRDefault="001F3293" w:rsidP="001F3293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38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Oyani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Rongo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39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Othoro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Rongo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40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'KDH Kisumu'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41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Nyahera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Kisumu'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42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Rabuor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Kisumu'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1F329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51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Lwala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proofErr w:type="spellStart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Rongo</w:t>
      </w:r>
      <w:proofErr w:type="spellEnd"/>
      <w:r w:rsidRPr="001F329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1F329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D62B1E" w:rsidRPr="00D62B1E" w:rsidRDefault="00D62B1E" w:rsidP="00D62B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D62B1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D62B1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D62B1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D62B1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nbarvfmt</w:t>
      </w:r>
      <w:proofErr w:type="spellEnd"/>
      <w:r w:rsidRPr="00D62B1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D62B1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D62B1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bookmarkStart w:id="0" w:name="_GoBack"/>
      <w:bookmarkEnd w:id="0"/>
      <w:r w:rsidRPr="00D62B1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'NVP only'</w:t>
      </w:r>
      <w:r w:rsidRPr="00D62B1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D62B1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D62B1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D62B1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'triple-therapy'</w:t>
      </w:r>
      <w:r w:rsidRPr="00D62B1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D62B1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D62B1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D62B1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D62B1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D62B1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D62B1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D62B1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'AZT'</w:t>
      </w:r>
      <w:r w:rsidRPr="00D62B1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r w:rsidRPr="00D62B1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D62B1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/*APK 05/25/2016 - added*/</w:t>
      </w:r>
    </w:p>
    <w:p w:rsidR="00531850" w:rsidRPr="00D62B1E" w:rsidRDefault="00531850" w:rsidP="00AA0AF0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1B1F09" w:rsidRDefault="001B1F09" w:rsidP="00AA0AF0">
      <w:pPr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1B1F09" w:rsidRPr="00AA42EE" w:rsidRDefault="001B1F09" w:rsidP="00AA0AF0">
      <w:pPr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2F1656" w:rsidRPr="00531850" w:rsidRDefault="002F1656" w:rsidP="002F1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6"/>
          <w:szCs w:val="16"/>
          <w:shd w:val="clear" w:color="auto" w:fill="FFFFFF"/>
        </w:rPr>
      </w:pPr>
      <w:r w:rsidRPr="00531850"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  <w:t>**RAKAI</w:t>
      </w:r>
      <w:r w:rsidR="00AA42EE" w:rsidRPr="00531850"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  <w:t>******************************;</w:t>
      </w:r>
    </w:p>
    <w:p w:rsidR="00482CC4" w:rsidRDefault="00482CC4" w:rsidP="00482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*</w:t>
      </w:r>
      <w:proofErr w:type="spellStart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dropfmt</w:t>
      </w:r>
      <w:proofErr w:type="spellEnd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is same as Tanzania/</w:t>
      </w:r>
      <w:proofErr w:type="spellStart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Mbarara</w:t>
      </w:r>
      <w:proofErr w:type="spellEnd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(has 1 to 5), </w:t>
      </w:r>
      <w:proofErr w:type="spellStart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MTCTPlus</w:t>
      </w:r>
      <w:proofErr w:type="spellEnd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(has 1 to 4), FACES (has 1 to 6);</w:t>
      </w:r>
    </w:p>
    <w:p w:rsidR="002F1656" w:rsidRPr="00AA42EE" w:rsidRDefault="002F1656" w:rsidP="002F1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dropfmt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withdrew'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'Death'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2F1656" w:rsidRPr="00AA42EE" w:rsidRDefault="002F1656" w:rsidP="002F1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drgchfmt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 change'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'Changed all'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'Switched one drug'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'Switched two drugs'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</w:p>
    <w:p w:rsidR="00F74BA0" w:rsidRDefault="002F1656" w:rsidP="00F74B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'Drug interruption'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F74BA0" w:rsidRPr="00F74BA0" w:rsidRDefault="00F74BA0" w:rsidP="00F74B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Pr="00F74BA0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hivstfmt</w:t>
      </w:r>
      <w:proofErr w:type="spellEnd"/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74BA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F74BA0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'Negative'</w:t>
      </w: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74BA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F74BA0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'Positive'</w:t>
      </w: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74BA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F74BA0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'Exposed - status indeterminate'</w:t>
      </w: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74BA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F74BA0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'Unknown'</w:t>
      </w: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B141B6" w:rsidRDefault="00B141B6" w:rsidP="00B141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*</w:t>
      </w:r>
      <w:proofErr w:type="spellStart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strtrfmt</w:t>
      </w:r>
      <w:proofErr w:type="spellEnd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is same as </w:t>
      </w:r>
      <w:proofErr w:type="spellStart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Masaka</w:t>
      </w:r>
      <w:proofErr w:type="spellEnd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but with added values of 6 to 9;</w:t>
      </w:r>
    </w:p>
    <w:p w:rsidR="002F1656" w:rsidRPr="00AA42EE" w:rsidRDefault="002F1656" w:rsidP="002F1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strtrfmt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'CLINICAL'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'CD4'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'TLC'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'PMTCT'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'Transfer in on ART'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'WHO staging'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F1656" w:rsidRDefault="002F1656" w:rsidP="002F1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'Both CD4 and WHO staging'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'Positive children'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337B14" w:rsidRDefault="00337B14" w:rsidP="002F1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</w:t>
      </w: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same values as MTCT-Plus and </w:t>
      </w:r>
      <w:proofErr w:type="spellStart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Masaka</w:t>
      </w:r>
      <w:proofErr w:type="spellEnd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(except for 15 to 17);</w:t>
      </w:r>
    </w:p>
    <w:p w:rsidR="00337B14" w:rsidRPr="00AA42EE" w:rsidRDefault="00337B14" w:rsidP="00337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chngrfmt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'PREGNANCY'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'TOXICITY / SIDE EFFECTS'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'TREATMENT FAILURE'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337B14" w:rsidRPr="00AA42EE" w:rsidRDefault="00337B14" w:rsidP="00337B14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'POOR ADHERENCE'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'ILLNESS / HOSPITALIZATION'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 PATIENT DECISION'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337B14" w:rsidRPr="00AA42EE" w:rsidRDefault="00337B14" w:rsidP="00337B14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'PLANNED TREATMENT INTERRUPTION'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'NEW TB TREATMENT'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'NEW DRUG AVAILABLE'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337B14" w:rsidRPr="00AA42EE" w:rsidRDefault="00337B14" w:rsidP="00337B14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'LACK OF PATIENT FINANCES'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'DRUG INTERACTION'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'DRUGS OUT OF STOCK'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337B14" w:rsidRDefault="00337B14" w:rsidP="00337B14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'completed T-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pMTCT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pMTCT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Prophylaxis'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refused'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17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'Unknown'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337B14" w:rsidRPr="00AA42EE" w:rsidRDefault="00337B14" w:rsidP="00337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*need to check with Rakai for civil status format as raw data has values of 0, 7 &amp; 8;</w:t>
      </w:r>
    </w:p>
    <w:p w:rsidR="00337B14" w:rsidRPr="00AA42EE" w:rsidRDefault="00337B14" w:rsidP="00337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civstfmt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'Never Married and Not Living w/Partner'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'Legally Married'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337B14" w:rsidRPr="00AA42EE" w:rsidRDefault="00337B14" w:rsidP="00337B14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'Living w/Partner'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'Separated'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'Divorced'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'Widowed'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</w:p>
    <w:p w:rsidR="002F1656" w:rsidRPr="00AA42EE" w:rsidRDefault="002F1656" w:rsidP="002F1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847F00" w:rsidRPr="00AA42EE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AA42EE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332196" w:rsidRPr="00AA42EE" w:rsidRDefault="00332196" w:rsidP="009B7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</w:pPr>
    </w:p>
    <w:sectPr w:rsidR="00332196" w:rsidRPr="00AA42EE" w:rsidSect="008B6DA1">
      <w:pgSz w:w="12240" w:h="15840"/>
      <w:pgMar w:top="1440" w:right="288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C01FA"/>
    <w:multiLevelType w:val="hybridMultilevel"/>
    <w:tmpl w:val="3F0C2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B6"/>
    <w:rsid w:val="00015A2D"/>
    <w:rsid w:val="00055347"/>
    <w:rsid w:val="00056586"/>
    <w:rsid w:val="000770B3"/>
    <w:rsid w:val="0009583A"/>
    <w:rsid w:val="000B0872"/>
    <w:rsid w:val="0014055B"/>
    <w:rsid w:val="00143343"/>
    <w:rsid w:val="00150B79"/>
    <w:rsid w:val="00153682"/>
    <w:rsid w:val="0017285E"/>
    <w:rsid w:val="001B1F09"/>
    <w:rsid w:val="001C14AB"/>
    <w:rsid w:val="001D47EC"/>
    <w:rsid w:val="001E008F"/>
    <w:rsid w:val="001F3293"/>
    <w:rsid w:val="0027571F"/>
    <w:rsid w:val="0028648F"/>
    <w:rsid w:val="002A4B4F"/>
    <w:rsid w:val="002C553E"/>
    <w:rsid w:val="002E5405"/>
    <w:rsid w:val="002F1656"/>
    <w:rsid w:val="002F39F8"/>
    <w:rsid w:val="0030048A"/>
    <w:rsid w:val="003166B8"/>
    <w:rsid w:val="00332196"/>
    <w:rsid w:val="00337B14"/>
    <w:rsid w:val="00341E74"/>
    <w:rsid w:val="0037628E"/>
    <w:rsid w:val="00382A83"/>
    <w:rsid w:val="00413C65"/>
    <w:rsid w:val="00444923"/>
    <w:rsid w:val="00452119"/>
    <w:rsid w:val="00482CC4"/>
    <w:rsid w:val="00491291"/>
    <w:rsid w:val="00491FA5"/>
    <w:rsid w:val="004A14A3"/>
    <w:rsid w:val="004A35B4"/>
    <w:rsid w:val="004C6A9B"/>
    <w:rsid w:val="004D3A2C"/>
    <w:rsid w:val="004D7F14"/>
    <w:rsid w:val="004F70DD"/>
    <w:rsid w:val="005038C4"/>
    <w:rsid w:val="0050491A"/>
    <w:rsid w:val="00507578"/>
    <w:rsid w:val="00531850"/>
    <w:rsid w:val="00535A54"/>
    <w:rsid w:val="00535E6B"/>
    <w:rsid w:val="005A24B5"/>
    <w:rsid w:val="00600CB8"/>
    <w:rsid w:val="00631EC3"/>
    <w:rsid w:val="00651826"/>
    <w:rsid w:val="0065227C"/>
    <w:rsid w:val="006A3C98"/>
    <w:rsid w:val="006A74BA"/>
    <w:rsid w:val="006C2D19"/>
    <w:rsid w:val="007061E9"/>
    <w:rsid w:val="007131B8"/>
    <w:rsid w:val="007308D4"/>
    <w:rsid w:val="007353CA"/>
    <w:rsid w:val="007775EE"/>
    <w:rsid w:val="00796540"/>
    <w:rsid w:val="0081019F"/>
    <w:rsid w:val="008229F2"/>
    <w:rsid w:val="00847F00"/>
    <w:rsid w:val="0086255E"/>
    <w:rsid w:val="00872C4C"/>
    <w:rsid w:val="0088389F"/>
    <w:rsid w:val="0089065C"/>
    <w:rsid w:val="008A7005"/>
    <w:rsid w:val="008B6DA1"/>
    <w:rsid w:val="008E1116"/>
    <w:rsid w:val="008E2194"/>
    <w:rsid w:val="009026AC"/>
    <w:rsid w:val="00904606"/>
    <w:rsid w:val="00914482"/>
    <w:rsid w:val="00923636"/>
    <w:rsid w:val="00925900"/>
    <w:rsid w:val="0093310D"/>
    <w:rsid w:val="009632E9"/>
    <w:rsid w:val="00973301"/>
    <w:rsid w:val="00986D20"/>
    <w:rsid w:val="00991EAF"/>
    <w:rsid w:val="00995BE2"/>
    <w:rsid w:val="009B7C09"/>
    <w:rsid w:val="009C7E4B"/>
    <w:rsid w:val="009F31D9"/>
    <w:rsid w:val="00A17F04"/>
    <w:rsid w:val="00A42D7E"/>
    <w:rsid w:val="00A52499"/>
    <w:rsid w:val="00A92B16"/>
    <w:rsid w:val="00AA0AF0"/>
    <w:rsid w:val="00AA42EE"/>
    <w:rsid w:val="00AC78D6"/>
    <w:rsid w:val="00AE0839"/>
    <w:rsid w:val="00B141B6"/>
    <w:rsid w:val="00B35A82"/>
    <w:rsid w:val="00B3656B"/>
    <w:rsid w:val="00B52185"/>
    <w:rsid w:val="00B74ABE"/>
    <w:rsid w:val="00B80A40"/>
    <w:rsid w:val="00B97CBA"/>
    <w:rsid w:val="00BA40E2"/>
    <w:rsid w:val="00BA7267"/>
    <w:rsid w:val="00BD6C6C"/>
    <w:rsid w:val="00BF5613"/>
    <w:rsid w:val="00C07A45"/>
    <w:rsid w:val="00C21BFF"/>
    <w:rsid w:val="00C24CE9"/>
    <w:rsid w:val="00C449C3"/>
    <w:rsid w:val="00C63CDB"/>
    <w:rsid w:val="00C81691"/>
    <w:rsid w:val="00CD32CD"/>
    <w:rsid w:val="00CE4360"/>
    <w:rsid w:val="00CF0017"/>
    <w:rsid w:val="00D25A6D"/>
    <w:rsid w:val="00D62B1E"/>
    <w:rsid w:val="00D73E51"/>
    <w:rsid w:val="00D742EA"/>
    <w:rsid w:val="00D82E24"/>
    <w:rsid w:val="00DE6B43"/>
    <w:rsid w:val="00E32016"/>
    <w:rsid w:val="00E703B6"/>
    <w:rsid w:val="00E82C1B"/>
    <w:rsid w:val="00EB546D"/>
    <w:rsid w:val="00EC75AE"/>
    <w:rsid w:val="00ED4D2A"/>
    <w:rsid w:val="00F06BF8"/>
    <w:rsid w:val="00F2539B"/>
    <w:rsid w:val="00F56C3C"/>
    <w:rsid w:val="00F74BA0"/>
    <w:rsid w:val="00F91E6E"/>
    <w:rsid w:val="00FA5B5D"/>
    <w:rsid w:val="00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DC664-F753-436C-B028-F70092C5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C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61CC7-802A-42AD-83DC-4573D368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3736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bsmusick</dc:creator>
  <cp:lastModifiedBy>Musick, Beverly S</cp:lastModifiedBy>
  <cp:revision>2</cp:revision>
  <dcterms:created xsi:type="dcterms:W3CDTF">2017-02-02T21:15:00Z</dcterms:created>
  <dcterms:modified xsi:type="dcterms:W3CDTF">2017-02-02T21:15:00Z</dcterms:modified>
</cp:coreProperties>
</file>